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D0" w:rsidRDefault="00303FFB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BASKETBALL</w:t>
      </w:r>
      <w:r w:rsidR="00BB7726">
        <w:rPr>
          <w:b/>
          <w:sz w:val="44"/>
          <w:u w:val="single"/>
        </w:rPr>
        <w:t xml:space="preserve"> 5</w:t>
      </w:r>
      <w:r w:rsidR="00BB7726" w:rsidRPr="00BB7726">
        <w:rPr>
          <w:b/>
          <w:sz w:val="44"/>
          <w:u w:val="single"/>
          <w:vertAlign w:val="superscript"/>
        </w:rPr>
        <w:t>ème</w:t>
      </w:r>
      <w:r w:rsidR="00BB7726">
        <w:rPr>
          <w:b/>
          <w:sz w:val="44"/>
          <w:u w:val="single"/>
          <w:vertAlign w:val="superscript"/>
        </w:rPr>
        <w:t xml:space="preserve"> </w:t>
      </w:r>
      <w:r w:rsidR="00BB7726">
        <w:rPr>
          <w:b/>
          <w:sz w:val="44"/>
          <w:u w:val="single"/>
        </w:rPr>
        <w:t xml:space="preserve"> </w:t>
      </w:r>
    </w:p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724120">
                <wp:simplePos x="0" y="0"/>
                <wp:positionH relativeFrom="column">
                  <wp:posOffset>410845</wp:posOffset>
                </wp:positionH>
                <wp:positionV relativeFrom="paragraph">
                  <wp:posOffset>151765</wp:posOffset>
                </wp:positionV>
                <wp:extent cx="2679065" cy="690245"/>
                <wp:effectExtent l="19050" t="0" r="46355" b="224790"/>
                <wp:wrapNone/>
                <wp:docPr id="1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0" cy="689760"/>
                        </a:xfrm>
                        <a:prstGeom prst="cloudCallout">
                          <a:avLst>
                            <a:gd name="adj1" fmla="val -7204"/>
                            <a:gd name="adj2" fmla="val 76267"/>
                          </a:avLst>
                        </a:prstGeom>
                        <a:solidFill>
                          <a:srgbClr val="CAFEA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Quel cycle ?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2412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7" o:spid="_x0000_s1026" type="#_x0000_t106" style="position:absolute;margin-left:32.35pt;margin-top:11.95pt;width:210.95pt;height:54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" adj="9244,27274" fillcolor="#cafeab" strokeweight=".5pt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Quel cycle 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E9607B6">
                <wp:simplePos x="0" y="0"/>
                <wp:positionH relativeFrom="column">
                  <wp:posOffset>4522470</wp:posOffset>
                </wp:positionH>
                <wp:positionV relativeFrom="paragraph">
                  <wp:posOffset>161290</wp:posOffset>
                </wp:positionV>
                <wp:extent cx="4995545" cy="633095"/>
                <wp:effectExtent l="19050" t="0" r="34290" b="300990"/>
                <wp:wrapNone/>
                <wp:docPr id="3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000" cy="632520"/>
                        </a:xfrm>
                        <a:prstGeom prst="cloudCallout">
                          <a:avLst>
                            <a:gd name="adj1" fmla="val 1392"/>
                            <a:gd name="adj2" fmla="val 91444"/>
                          </a:avLst>
                        </a:prstGeom>
                        <a:solidFill>
                          <a:srgbClr val="96FFDA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Quel champ d’apprentissage ?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607B6" id="Pensées 8" o:spid="_x0000_s1027" type="#_x0000_t106" style="position:absolute;margin-left:356.1pt;margin-top:12.7pt;width:393.35pt;height:49.8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" adj="11101,30552" fillcolor="#96ffda" strokeweight=".5pt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Quel champ d’apprentissage ? </w:t>
                      </w:r>
                    </w:p>
                  </w:txbxContent>
                </v:textbox>
              </v:shape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F849015">
                <wp:simplePos x="0" y="0"/>
                <wp:positionH relativeFrom="column">
                  <wp:posOffset>491490</wp:posOffset>
                </wp:positionH>
                <wp:positionV relativeFrom="paragraph">
                  <wp:posOffset>793115</wp:posOffset>
                </wp:positionV>
                <wp:extent cx="2395220" cy="607060"/>
                <wp:effectExtent l="19050" t="19050" r="24765" b="22225"/>
                <wp:wrapNone/>
                <wp:docPr id="5" name="Tit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720" cy="60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303FFB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>Cycle 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49015" id="Titre 1" o:spid="_x0000_s1028" style="position:absolute;margin-left:38.7pt;margin-top:62.45pt;width:188.6pt;height:47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" fillcolor="#d9e2f3 [664]" strokecolor="#002060" strokeweight="1.06mm">
                <v:stroke joinstyle="round"/>
                <v:textbox>
                  <w:txbxContent>
                    <w:p w:rsidR="00B14CD0" w:rsidRDefault="00303FFB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8"/>
                          <w:szCs w:val="44"/>
                        </w:rPr>
                        <w:t>Cycle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4ABC996">
                <wp:simplePos x="0" y="0"/>
                <wp:positionH relativeFrom="margin">
                  <wp:align>left</wp:align>
                </wp:positionH>
                <wp:positionV relativeFrom="paragraph">
                  <wp:posOffset>4582160</wp:posOffset>
                </wp:positionV>
                <wp:extent cx="2229485" cy="532765"/>
                <wp:effectExtent l="19050" t="19050" r="19050" b="26670"/>
                <wp:wrapNone/>
                <wp:docPr id="7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532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FD1023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>D1.4,</w:t>
                            </w:r>
                            <w:r w:rsidR="004C1B1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 xml:space="preserve"> D3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 xml:space="preserve"> et D4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BC996" id="ZoneTexte 5" o:spid="_x0000_s1029" style="position:absolute;margin-left:0;margin-top:360.8pt;width:175.55pt;height:41.95pt;z-index: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" fillcolor="#d9e2f3 [664]" strokecolor="#002060" strokeweight="1.06mm">
                <v:stroke joinstyle="round"/>
                <v:textbox style="mso-fit-shape-to-text:t">
                  <w:txbxContent>
                    <w:p w:rsidR="00B14CD0" w:rsidRDefault="00FD1023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>D1.4,</w:t>
                      </w:r>
                      <w:r w:rsidR="004C1B1E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 xml:space="preserve"> D3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 xml:space="preserve"> et D4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62397CC">
                <wp:simplePos x="0" y="0"/>
                <wp:positionH relativeFrom="column">
                  <wp:posOffset>552450</wp:posOffset>
                </wp:positionH>
                <wp:positionV relativeFrom="paragraph">
                  <wp:posOffset>1657985</wp:posOffset>
                </wp:positionV>
                <wp:extent cx="8801735" cy="637540"/>
                <wp:effectExtent l="0" t="0" r="19050" b="10795"/>
                <wp:wrapNone/>
                <wp:docPr id="9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280" cy="63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Au regard des caractéristiques des élèves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de l’établissement…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2397CC" id="Rectangle à coins arrondis 13" o:spid="_x0000_s1030" style="position:absolute;margin-left:43.5pt;margin-top:130.55pt;width:693.05pt;height:50.2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" fillcolor="#9ecb81 [216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14CD0" w:rsidRDefault="009537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Au regard des caractéristiques des élèves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sz w:val="44"/>
                          <w:szCs w:val="44"/>
                        </w:rPr>
                        <w:t>de l’établissement…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9" behindDoc="0" locked="0" layoutInCell="1" allowOverlap="1" wp14:anchorId="2F53C726">
                <wp:simplePos x="0" y="0"/>
                <wp:positionH relativeFrom="column">
                  <wp:posOffset>-2173605</wp:posOffset>
                </wp:positionH>
                <wp:positionV relativeFrom="paragraph">
                  <wp:posOffset>7806690</wp:posOffset>
                </wp:positionV>
                <wp:extent cx="7011035" cy="703580"/>
                <wp:effectExtent l="38100" t="0" r="76200" b="59055"/>
                <wp:wrapNone/>
                <wp:docPr id="11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022400">
                          <a:off x="0" y="0"/>
                          <a:ext cx="7010280" cy="703080"/>
                          <a:chOff x="0" y="0"/>
                          <a:chExt cx="0" cy="0"/>
                        </a:xfrm>
                      </wpg:grpSpPr>
                      <wps:wsp>
                        <wps:cNvPr id="2" name="Connecteur droit 2"/>
                        <wps:cNvCnPr/>
                        <wps:spPr>
                          <a:xfrm flipH="1">
                            <a:off x="0" y="326520"/>
                            <a:ext cx="171360" cy="33588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3488760" y="326520"/>
                            <a:ext cx="720" cy="32688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6829920" y="326520"/>
                            <a:ext cx="180360" cy="376560"/>
                          </a:xfrm>
                          <a:prstGeom prst="line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198000" y="326520"/>
                            <a:ext cx="6631920" cy="7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3488760" y="0"/>
                            <a:ext cx="720" cy="3265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35963" id="Groupe 24" o:spid="_x0000_s1026" style="position:absolute;margin-left:-171.15pt;margin-top:614.7pt;width:552.05pt;height:55.4pt;rotation:7670333fd;z-index: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">
                <v:line id="Connecteur droit 2" o:spid="_x0000_s1027" style="position:absolute;flip:x;visibility:visible;mso-wrap-style:square" from="0,326520" to="171360,66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CYzcQAAADaAAAADwAAAGRycy9kb3ducmV2LnhtbESPQWvCQBSE74L/YXmCF6mbRiglukpo&#10;KMSLtFbw+sg+k5js2zS7xvjvu4VCj8PMfMNsdqNpxUC9qy0reF5GIIgLq2suFZy+3p9eQTiPrLG1&#10;TAoe5GC3nU42mGh7508ajr4UAcIuQQWV910ipSsqMuiWtiMO3sX2Bn2QfSl1j/cAN62Mo+hFGqw5&#10;LFTY0VtFRXO8GQUf7vvqh0t6WOzzbJWOp3PW8Fmp+WxM1yA8jf4//NfOtYIYfq+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JjNxAAAANoAAAAPAAAAAAAAAAAA&#10;AAAAAKECAABkcnMvZG93bnJldi54bWxQSwUGAAAAAAQABAD5AAAAkgMAAAAA&#10;" strokecolor="black [3200]" strokeweight="1pt">
                  <v:stroke endarrow="block" joinstyle="miter"/>
                </v:line>
                <v:line id="Connecteur droit 4" o:spid="_x0000_s1028" style="position:absolute;visibility:visible;mso-wrap-style:square" from="3488760,326520" to="3489480,65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kv0sMAAADaAAAADwAAAGRycy9kb3ducmV2LnhtbESPT2sCMRTE7wW/Q3iCl1ITpYisRhGh&#10;oAeL/8Dr6+a5u7h5WTepxm/fFASPw8z8hpnOo63FjVpfOdYw6CsQxLkzFRcajoevjzEIH5AN1o5J&#10;w4M8zGedtylmxt15R7d9KESCsM9QQxlCk0np85Is+r5riJN3dq3FkGRbSNPiPcFtLYdKjaTFitNC&#10;iQ0tS8ov+1+r4brl9+1g96NOw8f3ar1W0W2aqHWvGxcTEIFieIWf7ZXR8An/V9IN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JL9LDAAAA2gAAAA8AAAAAAAAAAAAA&#10;AAAAoQIAAGRycy9kb3ducmV2LnhtbFBLBQYAAAAABAAEAPkAAACRAwAAAAA=&#10;" strokecolor="black [3200]" strokeweight="1pt">
                  <v:stroke endarrow="block" joinstyle="miter"/>
                </v:line>
                <v:line id="Connecteur droit 6" o:spid="_x0000_s1029" style="position:absolute;visibility:visible;mso-wrap-style:square" from="6829920,326520" to="7010280,70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UPsMAAADaAAAADwAAAGRycy9kb3ducmV2LnhtbESPzYoCMRCE74LvEHrBi6yJHkRmjSIL&#10;gh5c/FnYaztpZwYnnXESNb79RhA8FlX1FTWdR1uLG7W+cqxhOFAgiHNnKi40/B6WnxMQPiAbrB2T&#10;hgd5mM+6nSlmxt15R7d9KESCsM9QQxlCk0np85Is+oFriJN3cq3FkGRbSNPiPcFtLUdKjaXFitNC&#10;iQ19l5Sf91er4bLl/na4O6q/0eNntV6r6DZN1Lr3ERdfIALF8A6/2iujYQzPK+kG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XFD7DAAAA2gAAAA8AAAAAAAAAAAAA&#10;AAAAoQIAAGRycy9kb3ducmV2LnhtbFBLBQYAAAAABAAEAPkAAACRAwAAAAA=&#10;" strokecolor="black [3200]" strokeweight="1pt">
                  <v:stroke endarrow="block" joinstyle="miter"/>
                </v:line>
                <v:line id="Connecteur droit 8" o:spid="_x0000_s1030" style="position:absolute;visibility:visible;mso-wrap-style:square" from="198000,326520" to="6829920,32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XDr4AAADaAAAADwAAAGRycy9kb3ducmV2LnhtbERPy4rCMBTdC/MP4Q7MTlNdFNsxFREE&#10;NwPjk1lem9sHNjclidr5e7MQXB7Oe7EcTCfu5HxrWcF0koAgLq1uuVZwPGzGcxA+IGvsLJOCf/Kw&#10;LD5GC8y1ffCO7vtQixjCPkcFTQh9LqUvGzLoJ7YnjlxlncEQoauldviI4aaTsyRJpcGWY0ODPa0b&#10;Kq/7m1FwovPVpVkmN5e/229ljlmq5Y9SX5/D6htEoCG8xS/3ViuIW+OVeANk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EpcOvgAAANoAAAAPAAAAAAAAAAAAAAAAAKEC&#10;AABkcnMvZG93bnJldi54bWxQSwUGAAAAAAQABAD5AAAAjAMAAAAA&#10;" strokecolor="black [3200]" strokeweight="1pt">
                  <v:stroke joinstyle="miter"/>
                </v:line>
                <v:line id="Connecteur droit 10" o:spid="_x0000_s1031" style="position:absolute;visibility:visible;mso-wrap-style:square" from="3488760,0" to="3489480,32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5zjMQAAADbAAAADwAAAGRycy9kb3ducmV2LnhtbESPT2vCQBDF74V+h2UKvdWNHoJJXUUE&#10;wUuh/mnpccyOSTA7G3ZXTb+9cxC8zfDevPeb2WJwnbpSiK1nA+NRBoq48rbl2sBhv/6YgooJ2WLn&#10;mQz8U4TF/PVlhqX1N97SdZdqJSEcSzTQpNSXWseqIYdx5Hti0U4+OEyyhlrbgDcJd52eZFmuHbYs&#10;DQ32tGqoOu8uzsAP/Z5DXhR6ffy7fJ/cocit/jLm/W1YfoJKNKSn+XG9sYIv9PKLDK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nOMxAAAANsAAAAPAAAAAAAAAAAA&#10;AAAAAKECAABkcnMvZG93bnJldi54bWxQSwUGAAAAAAQABAD5AAAAkgMAAAAA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1" behindDoc="0" locked="0" layoutInCell="1" allowOverlap="1" wp14:anchorId="5EA3A5C6">
                <wp:simplePos x="0" y="0"/>
                <wp:positionH relativeFrom="column">
                  <wp:posOffset>2838450</wp:posOffset>
                </wp:positionH>
                <wp:positionV relativeFrom="paragraph">
                  <wp:posOffset>2721610</wp:posOffset>
                </wp:positionV>
                <wp:extent cx="4039235" cy="1200785"/>
                <wp:effectExtent l="19050" t="0" r="38100" b="247650"/>
                <wp:wrapNone/>
                <wp:docPr id="1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480" cy="1200240"/>
                          <a:chOff x="0" y="0"/>
                          <a:chExt cx="0" cy="0"/>
                        </a:xfrm>
                      </wpg:grpSpPr>
                      <wps:wsp>
                        <wps:cNvPr id="13" name="Pensées 13"/>
                        <wps:cNvSpPr/>
                        <wps:spPr>
                          <a:xfrm>
                            <a:off x="0" y="199440"/>
                            <a:ext cx="4038480" cy="1000800"/>
                          </a:xfrm>
                          <a:prstGeom prst="cloudCallout">
                            <a:avLst>
                              <a:gd name="adj1" fmla="val 15061"/>
                              <a:gd name="adj2" fmla="val 69841"/>
                            </a:avLst>
                          </a:prstGeom>
                          <a:solidFill>
                            <a:srgbClr val="CCFFCC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éléments signifiants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260440" y="0"/>
                            <a:ext cx="738000" cy="3614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3A5C6" id="Groupe 2" o:spid="_x0000_s1031" style="position:absolute;margin-left:223.5pt;margin-top:214.3pt;width:318.05pt;height:94.55pt;z-index:1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">
                <v:shape id="Pensées 13" o:spid="_x0000_s1032" type="#_x0000_t106" style="position:absolute;top:199440;width:4038480;height:100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2gMIA&#10;AADbAAAADwAAAGRycy9kb3ducmV2LnhtbERP22oCMRB9L/gPYYS+1awVpKxGES9twYp4+YBxM3vB&#10;zWRJ0t3t3zdCoW9zONeZL3tTi5acrywrGI8SEMSZ1RUXCq6X3csbCB+QNdaWScEPeVguBk9zTLXt&#10;+ETtORQihrBPUUEZQpNK6bOSDPqRbYgjl1tnMEToCqkddjHc1PI1SabSYMWxocSG1iVl9/O3UeA2&#10;k2z3se1WRZsfppv89r4/fhmlnof9agYiUB/+xX/uTx3nT+Dx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jaAwgAAANsAAAAPAAAAAAAAAAAAAAAAAJgCAABkcnMvZG93&#10;bnJldi54bWxQSwUGAAAAAAQABAD1AAAAhwMAAAAA&#10;" adj="14053,25886" fillcolor="#cfc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éléments signifiants ?</w:t>
                        </w:r>
                      </w:p>
                    </w:txbxContent>
                  </v:textbox>
                </v:shape>
                <v:rect id="Rectangle 14" o:spid="_x0000_s1033" style="position:absolute;left:2260440;width:738000;height:36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O88AA&#10;AADbAAAADwAAAGRycy9kb3ducmV2LnhtbERPTYvCMBC9L/gfwgheFk23iEg1SpEV9qhV9Do0Y1tt&#10;JiXJav33ZmHB2zze5yzXvWnFnZxvLCv4miQgiEurG64UHA/b8RyED8gaW8uk4Eke1qvBxxIzbR+8&#10;p3sRKhFD2GeooA6hy6T0ZU0G/cR2xJG7WGcwROgqqR0+YrhpZZokM2mw4dhQY0ebmspb8WsUfBaz&#10;cMb0ctptU8zd/Pp9PuU3pUbDPl+ACNSHt/jf/aPj/Cn8/R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XO88AAAADbAAAADwAAAAAAAAAAAAAAAACYAgAAZHJzL2Rvd25y&#10;ZXYueG1sUEsFBgAAAAAEAAQA9QAAAIU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2" behindDoc="0" locked="0" layoutInCell="1" allowOverlap="1" wp14:anchorId="1295B5F0">
                <wp:simplePos x="0" y="0"/>
                <wp:positionH relativeFrom="column">
                  <wp:posOffset>7229475</wp:posOffset>
                </wp:positionH>
                <wp:positionV relativeFrom="paragraph">
                  <wp:posOffset>2845435</wp:posOffset>
                </wp:positionV>
                <wp:extent cx="2270125" cy="1076960"/>
                <wp:effectExtent l="19050" t="0" r="35560" b="371475"/>
                <wp:wrapNone/>
                <wp:docPr id="15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40" cy="1076400"/>
                          <a:chOff x="0" y="0"/>
                          <a:chExt cx="0" cy="0"/>
                        </a:xfrm>
                      </wpg:grpSpPr>
                      <wps:wsp>
                        <wps:cNvPr id="16" name="Pensées 16"/>
                        <wps:cNvSpPr/>
                        <wps:spPr>
                          <a:xfrm>
                            <a:off x="0" y="101520"/>
                            <a:ext cx="2269440" cy="974880"/>
                          </a:xfrm>
                          <a:prstGeom prst="cloudCallout">
                            <a:avLst>
                              <a:gd name="adj1" fmla="val 15793"/>
                              <a:gd name="adj2" fmla="val 81530"/>
                            </a:avLst>
                          </a:prstGeom>
                          <a:solidFill>
                            <a:srgbClr val="51A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Quelle APSA support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98800" y="0"/>
                            <a:ext cx="513000" cy="344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5B5F0" id="Groupe 23" o:spid="_x0000_s1034" style="position:absolute;margin-left:569.25pt;margin-top:224.05pt;width:178.75pt;height:84.8pt;z-index:1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">
                <v:shape id="Pensées 16" o:spid="_x0000_s1035" type="#_x0000_t106" style="position:absolute;top:101520;width:2269440;height:974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VO8AA&#10;AADbAAAADwAAAGRycy9kb3ducmV2LnhtbERP24rCMBB9X/Afwgi+rakLilajiLIqKyzUy/vQjG21&#10;mZQm2vr3G0HYtzmc68wWrSnFg2pXWFYw6EcgiFOrC84UnI7fn2MQziNrLC2Tgic5WMw7HzOMtW04&#10;ocfBZyKEsItRQe59FUvp0pwMur6tiAN3sbVBH2CdSV1jE8JNKb+iaCQNFhwacqxolVN6O9yNgslW&#10;lg1XSZKcn8M17X/Xm5/jValet11OQXhq/b/47d7pMH8Er1/C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WVO8AAAADbAAAADwAAAAAAAAAAAAAAAACYAgAAZHJzL2Rvd25y&#10;ZXYueG1sUEsFBgAAAAAEAAQA9QAAAIUDAAAAAA==&#10;" adj="14211,28410" fillcolor="#51afff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Quelle APSA support ?</w:t>
                        </w:r>
                      </w:p>
                    </w:txbxContent>
                  </v:textbox>
                </v:shape>
                <v:rect id="Rectangle 17" o:spid="_x0000_s1036" style="position:absolute;left:1198800;width:513000;height:34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QhMAA&#10;AADbAAAADwAAAGRycy9kb3ducmV2LnhtbERPTYvCMBC9C/6HMIIX0XR7cKUapcgKe9Su6HVoxrba&#10;TEqS1frvjbCwt3m8z1ltetOKOznfWFbwMUtAEJdWN1wpOP7spgsQPiBrbC2Tgid52KyHgxVm2j74&#10;QPciVCKGsM9QQR1Cl0npy5oM+pntiCN3sc5giNBVUjt8xHDTyjRJ5tJgw7Ghxo62NZW34tcomBTz&#10;cMb0ctrvUszd4vp1PuU3pcajPl+CCNSHf/Gf+1vH+Z/w/iU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dQhMAAAADbAAAADwAAAAAAAAAAAAAAAACYAgAAZHJzL2Rvd25y&#10;ZXYueG1sUEsFBgAAAAAEAAQA9QAAAIUDAAAAAA=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30131EFA">
                <wp:simplePos x="0" y="0"/>
                <wp:positionH relativeFrom="column">
                  <wp:posOffset>4467225</wp:posOffset>
                </wp:positionH>
                <wp:positionV relativeFrom="paragraph">
                  <wp:posOffset>848360</wp:posOffset>
                </wp:positionV>
                <wp:extent cx="5077460" cy="607060"/>
                <wp:effectExtent l="19050" t="19050" r="28575" b="22225"/>
                <wp:wrapNone/>
                <wp:docPr id="18" name="Tit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720" cy="60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>Champ d’</w:t>
                            </w:r>
                            <w:r w:rsidR="00303F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>apprentissage 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31EFA" id="_x0000_s1037" style="position:absolute;margin-left:351.75pt;margin-top:66.8pt;width:399.8pt;height:47.8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" fillcolor="#d9e2f3 [664]" strokecolor="#002060" strokeweight="1.06mm">
                <v:stroke joinstyle="round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72"/>
                        </w:rPr>
                        <w:t>Champ d’</w:t>
                      </w:r>
                      <w:r w:rsidR="00303FFB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72"/>
                        </w:rPr>
                        <w:t>apprentissage 4</w:t>
                      </w: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0" behindDoc="0" locked="0" layoutInCell="1" allowOverlap="1" wp14:anchorId="045A6D39">
                <wp:simplePos x="0" y="0"/>
                <wp:positionH relativeFrom="column">
                  <wp:posOffset>-142240</wp:posOffset>
                </wp:positionH>
                <wp:positionV relativeFrom="paragraph">
                  <wp:posOffset>209550</wp:posOffset>
                </wp:positionV>
                <wp:extent cx="2648585" cy="1167130"/>
                <wp:effectExtent l="19050" t="0" r="38100" b="624205"/>
                <wp:wrapNone/>
                <wp:docPr id="19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800" cy="1166400"/>
                          <a:chOff x="0" y="0"/>
                          <a:chExt cx="0" cy="0"/>
                        </a:xfrm>
                      </wpg:grpSpPr>
                      <wps:wsp>
                        <wps:cNvPr id="20" name="Pensées 20"/>
                        <wps:cNvSpPr/>
                        <wps:spPr>
                          <a:xfrm>
                            <a:off x="0" y="149400"/>
                            <a:ext cx="2647800" cy="1017360"/>
                          </a:xfrm>
                          <a:prstGeom prst="cloudCallout">
                            <a:avLst>
                              <a:gd name="adj1" fmla="val -12918"/>
                              <a:gd name="adj2" fmla="val 106551"/>
                            </a:avLst>
                          </a:prstGeom>
                          <a:solidFill>
                            <a:srgbClr val="A5FEE7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domaines à valider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21440" y="0"/>
                            <a:ext cx="528480" cy="311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A6D39" id="Groupe 1" o:spid="_x0000_s1038" style="position:absolute;margin-left:-11.2pt;margin-top:16.5pt;width:208.55pt;height:91.9pt;z-index:1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">
                <v:shape id="Pensées 20" o:spid="_x0000_s1039" type="#_x0000_t106" style="position:absolute;top:149400;width:2647800;height:1017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aqLsA&#10;AADbAAAADwAAAGRycy9kb3ducmV2LnhtbERPvQrCMBDeBd8hnOCmqQ5SqlFEERxcqoKOZ3M2xeZS&#10;mqj17c0gOH58/4tVZ2vxotZXjhVMxgkI4sLpiksF59NulILwAVlj7ZgUfMjDatnvLTDT7s05vY6h&#10;FDGEfYYKTAhNJqUvDFn0Y9cQR+7uWoshwraUusV3DLe1nCbJTFqsODYYbGhjqHgcn1bBLaS0PTSF&#10;zB/5xZqb9vLapUoNB916DiJQF/7in3uvFUzj+vgl/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ermqi7AAAA2wAAAA8AAAAAAAAAAAAAAAAAmAIAAGRycy9kb3ducmV2Lnht&#10;bFBLBQYAAAAABAAEAPUAAACAAwAAAAA=&#10;" adj="8010,33815" fillcolor="#a5fee7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domaines à valider ?</w:t>
                        </w:r>
                      </w:p>
                    </w:txbxContent>
                  </v:textbox>
                </v:shape>
                <v:rect id="Rectangle 21" o:spid="_x0000_s1040" style="position:absolute;left:721440;width:528480;height:311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n1sEA&#10;AADbAAAADwAAAGRycy9kb3ducmV2LnhtbESPQYvCMBSE74L/ITzBi2hqDyLVKEUUPLpV9Pponm21&#10;eSlJ1O6/3yws7HGYmW+Y9bY3rXiT841lBfNZAoK4tLrhSsHlfJguQfiArLG1TAq+ycN2MxysMdP2&#10;w1/0LkIlIoR9hgrqELpMSl/WZNDPbEccvbt1BkOUrpLa4SfCTSvTJFlIgw3HhRo72tVUPouXUTAp&#10;FuGG6f16OqSYu+Vjf7vmT6XGoz5fgQjUh//wX/uoFaRz+P0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p9bBAAAA2wAAAA8AAAAAAAAAAAAAAAAAmAIAAGRycy9kb3du&#10;cmV2LnhtbFBLBQYAAAAABAAEAPUAAACGAwAAAAA=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B5AE206">
                <wp:simplePos x="0" y="0"/>
                <wp:positionH relativeFrom="column">
                  <wp:posOffset>2857500</wp:posOffset>
                </wp:positionH>
                <wp:positionV relativeFrom="paragraph">
                  <wp:posOffset>267334</wp:posOffset>
                </wp:positionV>
                <wp:extent cx="4010040" cy="1381125"/>
                <wp:effectExtent l="19050" t="19050" r="28575" b="28575"/>
                <wp:wrapNone/>
                <wp:docPr id="22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1381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Pr="006E2DB1" w:rsidRDefault="009537FF">
                            <w:pPr>
                              <w:pStyle w:val="NormalWeb"/>
                              <w:spacing w:before="240" w:beforeAutospacing="0" w:after="0" w:afterAutospacing="0" w:line="360" w:lineRule="auto"/>
                              <w:ind w:left="142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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E2DB1" w:rsidRPr="006E2D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Pratiquer des APSA</w:t>
                            </w:r>
                            <w:r w:rsidR="006E2D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14CD0" w:rsidRPr="006E2DB1" w:rsidRDefault="009537FF">
                            <w:pPr>
                              <w:pStyle w:val="Contenudecadre"/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 w:rsidRPr="006E2DB1"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</w:t>
                            </w:r>
                            <w:r w:rsidRPr="006E2DB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DB1" w:rsidRPr="006E2DB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Exercer son esprit critique, faire</w:t>
                            </w:r>
                            <w:r w:rsidR="006E2DB1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E2DB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preuve de réflexion et de discernement.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AE206" id="ZoneTexte 10" o:spid="_x0000_s1041" style="position:absolute;margin-left:225pt;margin-top:21.05pt;width:315.75pt;height:108.7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" fillcolor="#d9e2f3 [664]" strokecolor="#002060" strokeweight="1.06mm">
                <v:stroke joinstyle="round"/>
                <v:textbox>
                  <w:txbxContent>
                    <w:p w:rsidR="00B14CD0" w:rsidRPr="006E2DB1" w:rsidRDefault="009537FF">
                      <w:pPr>
                        <w:pStyle w:val="NormalWeb"/>
                        <w:spacing w:before="240" w:beforeAutospacing="0" w:after="0" w:afterAutospacing="0" w:line="360" w:lineRule="auto"/>
                        <w:ind w:left="142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002060"/>
                          <w:sz w:val="40"/>
                          <w:szCs w:val="40"/>
                        </w:rPr>
                        <w:t>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6E2DB1" w:rsidRPr="006E2DB1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28"/>
                          <w:szCs w:val="28"/>
                        </w:rPr>
                        <w:t>Pratiquer des APSA</w:t>
                      </w:r>
                      <w:r w:rsidR="006E2DB1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14CD0" w:rsidRPr="006E2DB1" w:rsidRDefault="009537FF">
                      <w:pPr>
                        <w:pStyle w:val="Contenudecadre"/>
                        <w:spacing w:line="360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 w:rsidRPr="006E2DB1">
                        <w:rPr>
                          <w:rFonts w:ascii="Wingdings" w:eastAsia="Wingdings" w:hAnsi="Wingdings" w:cs="Wingdings"/>
                          <w:b/>
                          <w:bCs/>
                          <w:color w:val="002060"/>
                          <w:sz w:val="28"/>
                          <w:szCs w:val="28"/>
                        </w:rPr>
                        <w:t></w:t>
                      </w:r>
                      <w:r w:rsidRPr="006E2DB1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6E2DB1" w:rsidRPr="006E2DB1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Exercer son esprit critique, faire</w:t>
                      </w:r>
                      <w:r w:rsidR="006E2DB1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6E2DB1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preuve de réflexion et de discernement.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7" behindDoc="0" locked="0" layoutInCell="1" allowOverlap="1" wp14:anchorId="4FF2C74E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2418715" cy="1067435"/>
                <wp:effectExtent l="19050" t="19050" r="20320" b="19050"/>
                <wp:wrapNone/>
                <wp:docPr id="2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120" cy="1066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60">
                          <a:solidFill>
                            <a:srgbClr val="0020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CD0" w:rsidRDefault="00303FFB">
                            <w:pPr>
                              <w:pStyle w:val="NormalWeb"/>
                              <w:spacing w:beforeAutospacing="0" w:after="0" w:afterAutospacing="0"/>
                              <w:ind w:left="-142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sz w:val="52"/>
                                <w:szCs w:val="56"/>
                              </w:rPr>
                              <w:t>APSA Basketball</w:t>
                            </w:r>
                          </w:p>
                          <w:p w:rsidR="00B14CD0" w:rsidRDefault="009537FF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Séquence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B7726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2C74E" id="ZoneTexte 12" o:spid="_x0000_s1042" style="position:absolute;margin-left:139.25pt;margin-top:20.3pt;width:190.45pt;height:84.05pt;z-index:7;visibility:visible;mso-wrap-style:square;mso-wrap-distance-left:9pt;mso-wrap-distance-top:0;mso-wrap-distance-right:8.9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" fillcolor="#d9e2f3 [664]" strokecolor="#002060" strokeweight="1.06mm">
                <v:stroke joinstyle="round"/>
                <v:textbox>
                  <w:txbxContent>
                    <w:p w:rsidR="00B14CD0" w:rsidRDefault="00303FFB">
                      <w:pPr>
                        <w:pStyle w:val="NormalWeb"/>
                        <w:spacing w:beforeAutospacing="0" w:after="0" w:afterAutospacing="0"/>
                        <w:ind w:left="-142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sz w:val="52"/>
                          <w:szCs w:val="56"/>
                        </w:rPr>
                        <w:t>APSA Basketball</w:t>
                      </w:r>
                    </w:p>
                    <w:p w:rsidR="00B14CD0" w:rsidRDefault="009537FF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color w:val="002060"/>
                          <w:sz w:val="40"/>
                          <w:szCs w:val="40"/>
                        </w:rPr>
                        <w:t>Séquence</w:t>
                      </w:r>
                      <w:r>
                        <w:rPr>
                          <w:rFonts w:asciiTheme="minorHAnsi" w:hAnsi="Calibri" w:cstheme="minorBidi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BB7726">
                        <w:rPr>
                          <w:rFonts w:asciiTheme="minorHAnsi" w:hAnsi="Calibri" w:cstheme="minorBidi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2" behindDoc="0" locked="0" layoutInCell="1" allowOverlap="1" wp14:anchorId="7155EB0F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4896485" cy="1236345"/>
                <wp:effectExtent l="19050" t="0" r="38100" b="269240"/>
                <wp:wrapNone/>
                <wp:docPr id="24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0" cy="1235880"/>
                          <a:chOff x="0" y="0"/>
                          <a:chExt cx="0" cy="0"/>
                        </a:xfrm>
                      </wpg:grpSpPr>
                      <wps:wsp>
                        <wps:cNvPr id="25" name="Pensées 25"/>
                        <wps:cNvSpPr/>
                        <wps:spPr>
                          <a:xfrm>
                            <a:off x="0" y="159480"/>
                            <a:ext cx="4896000" cy="1076400"/>
                          </a:xfrm>
                          <a:prstGeom prst="cloudCallout">
                            <a:avLst>
                              <a:gd name="adj1" fmla="val -20223"/>
                              <a:gd name="adj2" fmla="val 69593"/>
                            </a:avLst>
                          </a:prstGeom>
                          <a:solidFill>
                            <a:srgbClr val="ADD2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Quels objets d’enseignement ?</w:t>
                              </w:r>
                            </w:p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36"/>
                                  <w:szCs w:val="36"/>
                                </w:rPr>
                                <w:t xml:space="preserve"> Découlant du diagnostic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17440" y="0"/>
                            <a:ext cx="861840" cy="3110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5EB0F" id="_x0000_s1043" style="position:absolute;margin-left:0;margin-top:7.65pt;width:385.55pt;height:97.35pt;z-index:22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">
                <v:shape id="Pensées 25" o:spid="_x0000_s1044" type="#_x0000_t106" style="position:absolute;top:159480;width:4896000;height:107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kpsMA&#10;AADbAAAADwAAAGRycy9kb3ducmV2LnhtbESPQWsCMRSE74L/IbxCL1KzFRRZjcsiLYr0orX3x+a5&#10;Wbp52SZRt/56UxB6HGbmG2ZZ9LYVF/KhcazgdZyBIK6cbrhWcPx8f5mDCBFZY+uYFPxSgGI1HCwx&#10;1+7Ke7ocYi0ShEOOCkyMXS5lqAxZDGPXESfv5LzFmKSvpfZ4TXDbykmWzaTFhtOCwY7Whqrvw9kq&#10;8CjfPsovs8FutpVn3+5Gm9uPUs9PfbkAEamP/+FHe6sVTKbw9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5kpsMAAADbAAAADwAAAAAAAAAAAAAAAACYAgAAZHJzL2Rv&#10;d25yZXYueG1sUEsFBgAAAAAEAAQA9QAAAIgDAAAAAA==&#10;" adj="6432,25832" fillcolor="#add2ff" strokecolor="black [3213]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Quels objets d’enseignement ?</w:t>
                        </w:r>
                      </w:p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36"/>
                            <w:szCs w:val="36"/>
                          </w:rPr>
                          <w:t xml:space="preserve"> Découlant du diagnostic</w:t>
                        </w:r>
                      </w:p>
                    </w:txbxContent>
                  </v:textbox>
                </v:shape>
                <v:rect id="Rectangle 26" o:spid="_x0000_s1045" style="position:absolute;left:2017440;width:861840;height:311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/osIA&#10;AADbAAAADwAAAGRycy9kb3ducmV2LnhtbESPQYvCMBSE7wv+h/AEL8ua2kORrlGKKOzRraLXR/Ns&#10;q81LSbJa/71ZEDwOM/MNs1gNphM3cr61rGA2TUAQV1a3XCs47LdfcxA+IGvsLJOCB3lYLUcfC8y1&#10;vfMv3cpQiwhhn6OCJoQ+l9JXDRn0U9sTR+9sncEQpauldniPcNPJNEkyabDluNBgT+uGqmv5ZxR8&#10;llk4YXo+7rYpFm5+2ZyOxVWpyXgovkEEGsI7/Gr/aAVpBv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z+iwgAAANsAAAAPAAAAAAAAAAAAAAAAAJgCAABkcnMvZG93&#10;bnJldi54bWxQSwUGAAAAAAQABAD1AAAAhwMAAAAA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8" behindDoc="0" locked="0" layoutInCell="1" allowOverlap="1" wp14:anchorId="07B157D4">
                <wp:simplePos x="0" y="0"/>
                <wp:positionH relativeFrom="column">
                  <wp:posOffset>6153150</wp:posOffset>
                </wp:positionH>
                <wp:positionV relativeFrom="paragraph">
                  <wp:posOffset>-311785</wp:posOffset>
                </wp:positionV>
                <wp:extent cx="3810635" cy="1648460"/>
                <wp:effectExtent l="19050" t="0" r="38100" b="428625"/>
                <wp:wrapNone/>
                <wp:docPr id="27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880" cy="1647720"/>
                          <a:chOff x="0" y="0"/>
                          <a:chExt cx="0" cy="0"/>
                        </a:xfrm>
                      </wpg:grpSpPr>
                      <wps:wsp>
                        <wps:cNvPr id="28" name="Pensées 28"/>
                        <wps:cNvSpPr/>
                        <wps:spPr>
                          <a:xfrm>
                            <a:off x="0" y="230400"/>
                            <a:ext cx="3809880" cy="1417320"/>
                          </a:xfrm>
                          <a:prstGeom prst="cloudCallout">
                            <a:avLst>
                              <a:gd name="adj1" fmla="val 15673"/>
                              <a:gd name="adj2" fmla="val 74416"/>
                            </a:avLst>
                          </a:prstGeom>
                          <a:solidFill>
                            <a:srgbClr val="C9FFD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A partir de nos 4 objets d’enseignement : quelle forme de pratique ?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89840" y="0"/>
                            <a:ext cx="640080" cy="388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B14CD0" w:rsidRDefault="009537FF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157D4" id="_x0000_s1046" style="position:absolute;margin-left:484.5pt;margin-top:-24.55pt;width:300.05pt;height:129.8pt;z-index:2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">
                <v:shape id="Pensées 28" o:spid="_x0000_s1047" type="#_x0000_t106" style="position:absolute;top:230400;width:3809880;height:1417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ACMAA&#10;AADbAAAADwAAAGRycy9kb3ducmV2LnhtbERPy4rCMBTdC/5DuIIbGVNdiNRGGQYEFVz4AHF3aa5N&#10;meamNlGrX28WgsvDeWeL1lbiTo0vHSsYDRMQxLnTJRcKjoflzxSED8gaK8ek4EkeFvNuJ8NUuwfv&#10;6L4PhYgh7FNUYEKoUyl9bsiiH7qaOHIX11gMETaF1A0+Yrit5DhJJtJiybHBYE1/hvL//c0qqI0Z&#10;hOuZl9vLenvd6Op1kv6lVL/X/s5ABGrDV/xxr7SCcRwb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LACMAAAADbAAAADwAAAAAAAAAAAAAAAACYAgAAZHJzL2Rvd25y&#10;ZXYueG1sUEsFBgAAAAAEAAQA9QAAAIUDAAAAAA==&#10;" adj="14185,26874" fillcolor="#c9ffdc" strokecolor="black [3213]" strokeweight=".5pt">
                  <v:stroke joinstyle="miter"/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A partir de nos 4 objets d’enseignement : quelle forme de pratique ?</w:t>
                        </w:r>
                      </w:p>
                    </w:txbxContent>
                  </v:textbox>
                </v:shape>
                <v:rect id="Rectangle 29" o:spid="_x0000_s1048" style="position:absolute;left:789840;width:640080;height:38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r0MIA&#10;AADbAAAADwAAAGRycy9kb3ducmV2LnhtbESPQYvCMBSE7wv+h/AEL4um9iBajVJEwaPbFb0+mmdb&#10;bV5KErX++83Cwh6HmfmGWW1604onOd9YVjCdJCCIS6sbrhScvvfjOQgfkDW2lknBmzxs1oOPFWba&#10;vviLnkWoRISwz1BBHUKXSenLmgz6ie2Io3e1zmCI0lVSO3xFuGllmiQzabDhuFBjR9uaynvxMAo+&#10;i1m4YHo9H/cp5m5+213O+V2p0bDPlyAC9eE//Nc+aAXpAn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KvQwgAAANsAAAAPAAAAAAAAAAAAAAAAAJgCAABkcnMvZG93&#10;bnJldi54bWxQSwUGAAAAAAQABAD1AAAAhwMAAAAA&#10;" fillcolor="#65a0d7 [3028]" strokecolor="#5b9bd5 [3204]" strokeweight=".5pt">
                  <v:fill color2="#5898d4 [3172]" rotate="t" colors="0 #71a6db;.5 #559bdb;1 #438ac9" focus="100%" type="gradient">
                    <o:fill v:ext="view" type="gradientUnscaled"/>
                  </v:fill>
                  <v:textbox inset="2.5mm,1.25mm,2.5mm,1.25mm">
                    <w:txbxContent>
                      <w:p w:rsidR="00B14CD0" w:rsidRDefault="009537FF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/>
                            <w:color w:val="FFFFFF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278130</wp:posOffset>
                </wp:positionV>
                <wp:extent cx="895985" cy="419735"/>
                <wp:effectExtent l="0" t="19050" r="38100" b="38100"/>
                <wp:wrapNone/>
                <wp:docPr id="30" name="Flèche droite rayé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41904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AB2B1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45" o:spid="_x0000_s1026" type="#_x0000_t93" style="position:absolute;margin-left:401.25pt;margin-top:21.9pt;width:70.55pt;height:33.0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" adj="16545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E881CA4">
                <wp:simplePos x="0" y="0"/>
                <wp:positionH relativeFrom="column">
                  <wp:posOffset>133350</wp:posOffset>
                </wp:positionH>
                <wp:positionV relativeFrom="paragraph">
                  <wp:posOffset>48260</wp:posOffset>
                </wp:positionV>
                <wp:extent cx="5563235" cy="991235"/>
                <wp:effectExtent l="19050" t="19050" r="38100" b="38100"/>
                <wp:wrapNone/>
                <wp:docPr id="31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720" cy="99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5724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(domaine 1 composante 4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90"/>
                                <w:sz w:val="28"/>
                                <w:szCs w:val="28"/>
                              </w:rPr>
                              <w:t>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  <w:t>(Objet d’enseignement 1)</w:t>
                            </w:r>
                          </w:p>
                          <w:p w:rsidR="00B14CD0" w:rsidRPr="00A41C69" w:rsidRDefault="00A41C69" w:rsidP="00A41C69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41C69">
                              <w:rPr>
                                <w:rFonts w:asciiTheme="minorHAnsi" w:hAnsiTheme="minorHAnsi" w:cstheme="minorHAnsi"/>
                                <w:b/>
                              </w:rPr>
                              <w:t>Faire des choix pertinents en tant que PB et NPB afin de trouver / offrir des solutions qui permettent de progresser vers la cible.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881CA4" id="Rectangle à coins arrondis 5" o:spid="_x0000_s1049" style="position:absolute;margin-left:10.5pt;margin-top:3.8pt;width:438.05pt;height:78.0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" fillcolor="yellow" strokecolor="#5b9bd5 [3204]" strokeweight="1.59mm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(domaine 1 composante 4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90"/>
                          <w:sz w:val="28"/>
                          <w:szCs w:val="28"/>
                        </w:rPr>
                        <w:t>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  <w:t>(Objet d’enseignement 1)</w:t>
                      </w:r>
                    </w:p>
                    <w:p w:rsidR="00B14CD0" w:rsidRPr="00A41C69" w:rsidRDefault="00A41C69" w:rsidP="00A41C69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41C69">
                        <w:rPr>
                          <w:rFonts w:asciiTheme="minorHAnsi" w:hAnsiTheme="minorHAnsi" w:cstheme="minorHAnsi"/>
                          <w:b/>
                        </w:rPr>
                        <w:t>Faire des choix pertinents en tant que PB et NPB afin de trouver / offrir des solutions qui permettent de progresser vers la cible.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C5EFEB7">
                <wp:simplePos x="0" y="0"/>
                <wp:positionH relativeFrom="column">
                  <wp:posOffset>5705475</wp:posOffset>
                </wp:positionH>
                <wp:positionV relativeFrom="paragraph">
                  <wp:posOffset>200660</wp:posOffset>
                </wp:positionV>
                <wp:extent cx="544830" cy="1581785"/>
                <wp:effectExtent l="19050" t="19050" r="103505" b="57150"/>
                <wp:wrapNone/>
                <wp:docPr id="32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0" cy="158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0973A" id="Connecteur droit avec flèche 8" o:spid="_x0000_s1026" style="position:absolute;margin-left:449.25pt;margin-top:15.8pt;width:42.9pt;height:124.5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" path="m,l21600,21600e" filled="f" strokecolor="#5b9bd5 [3204]" strokeweight="1.06mm">
                <v:stroke endarrow="open" joinstyle="miter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57785</wp:posOffset>
                </wp:positionV>
                <wp:extent cx="3639185" cy="4496435"/>
                <wp:effectExtent l="0" t="0" r="57150" b="19050"/>
                <wp:wrapNone/>
                <wp:docPr id="33" name="Carré corn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20" cy="449568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  <w:t>Forme de pratique scolaire choisie :</w:t>
                            </w:r>
                          </w:p>
                          <w:p w:rsidR="00D2372A" w:rsidRDefault="00D2372A" w:rsidP="00D2372A">
                            <w:pPr>
                              <w:pStyle w:val="Contenudecadre"/>
                              <w:jc w:val="center"/>
                            </w:pPr>
                            <w:r>
                              <w:t xml:space="preserve">Matchs à effectif réduit (3vs3) sur </w:t>
                            </w:r>
                            <w:r w:rsidR="00863E2B">
                              <w:t xml:space="preserve">½ </w:t>
                            </w:r>
                            <w:r>
                              <w:t>terrain</w:t>
                            </w:r>
                            <w:r w:rsidR="00347F38">
                              <w:t xml:space="preserve"> ou terrain complet avec des zones d’invulnérabilité</w:t>
                            </w:r>
                            <w:r>
                              <w:t xml:space="preserve">. </w:t>
                            </w:r>
                          </w:p>
                          <w:p w:rsidR="00D2372A" w:rsidRDefault="00D2372A" w:rsidP="00D2372A">
                            <w:pPr>
                              <w:pStyle w:val="Contenudecadre"/>
                              <w:jc w:val="center"/>
                            </w:pPr>
                            <w:r>
                              <w:t xml:space="preserve">2 arbitres par terrain. </w:t>
                            </w:r>
                          </w:p>
                          <w:p w:rsidR="00D2372A" w:rsidRDefault="00D2372A" w:rsidP="00D2372A">
                            <w:pPr>
                              <w:pStyle w:val="Contenudecadre"/>
                              <w:jc w:val="center"/>
                            </w:pPr>
                            <w:r>
                              <w:t xml:space="preserve">Ajouter des possibilités de marquer des points comme juste toucher l’anneau ou la planche. </w:t>
                            </w:r>
                          </w:p>
                          <w:p w:rsidR="00D2372A" w:rsidRDefault="00D2372A" w:rsidP="00D2372A">
                            <w:pPr>
                              <w:pStyle w:val="Contenudecadre"/>
                              <w:jc w:val="center"/>
                            </w:pPr>
                            <w:r>
                              <w:t xml:space="preserve">2 observateurs (compter le nombre de tirs en position favorable = pas de défenseur // compter les </w:t>
                            </w:r>
                            <w:r w:rsidR="00057443">
                              <w:t>balles</w:t>
                            </w:r>
                            <w:r>
                              <w:t xml:space="preserve"> perdues)</w:t>
                            </w:r>
                          </w:p>
                          <w:p w:rsidR="00D2372A" w:rsidRDefault="00D2372A" w:rsidP="00D2372A">
                            <w:pPr>
                              <w:pStyle w:val="Contenudecadre"/>
                              <w:jc w:val="center"/>
                            </w:pPr>
                            <w:r>
                              <w:t xml:space="preserve">Respecter l’arbitre et les joueurs. </w:t>
                            </w:r>
                            <w:r w:rsidR="00260C5F">
                              <w:t xml:space="preserve"> </w:t>
                            </w: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  <w:p w:rsidR="00B14CD0" w:rsidRDefault="00B14CD0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7" o:spid="_x0000_s1050" type="#_x0000_t65" style="position:absolute;margin-left:495.75pt;margin-top:4.55pt;width:286.55pt;height:354.0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" adj="180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14CD0" w:rsidRDefault="009537FF">
                      <w:pPr>
                        <w:pStyle w:val="Contenudecadre"/>
                        <w:jc w:val="center"/>
                        <w:rPr>
                          <w:b/>
                          <w:color w:val="002060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u w:val="single"/>
                        </w:rPr>
                        <w:t>Forme de pratique scolaire choisie :</w:t>
                      </w:r>
                    </w:p>
                    <w:p w:rsidR="00D2372A" w:rsidRDefault="00D2372A" w:rsidP="00D2372A">
                      <w:pPr>
                        <w:pStyle w:val="Contenudecadre"/>
                        <w:jc w:val="center"/>
                      </w:pPr>
                      <w:r>
                        <w:t xml:space="preserve">Matchs à effectif réduit (3vs3) sur </w:t>
                      </w:r>
                      <w:r w:rsidR="00863E2B">
                        <w:t xml:space="preserve">½ </w:t>
                      </w:r>
                      <w:r>
                        <w:t>terrain</w:t>
                      </w:r>
                      <w:r w:rsidR="00347F38">
                        <w:t xml:space="preserve"> ou terrain complet avec des zones d’invulnérabilité</w:t>
                      </w:r>
                      <w:r>
                        <w:t xml:space="preserve">. </w:t>
                      </w:r>
                    </w:p>
                    <w:p w:rsidR="00D2372A" w:rsidRDefault="00D2372A" w:rsidP="00D2372A">
                      <w:pPr>
                        <w:pStyle w:val="Contenudecadre"/>
                        <w:jc w:val="center"/>
                      </w:pPr>
                      <w:r>
                        <w:t xml:space="preserve">2 arbitres par terrain. </w:t>
                      </w:r>
                    </w:p>
                    <w:p w:rsidR="00D2372A" w:rsidRDefault="00D2372A" w:rsidP="00D2372A">
                      <w:pPr>
                        <w:pStyle w:val="Contenudecadre"/>
                        <w:jc w:val="center"/>
                      </w:pPr>
                      <w:r>
                        <w:t xml:space="preserve">Ajouter des possibilités de marquer des points comme juste toucher l’anneau ou la planche. </w:t>
                      </w:r>
                    </w:p>
                    <w:p w:rsidR="00D2372A" w:rsidRDefault="00D2372A" w:rsidP="00D2372A">
                      <w:pPr>
                        <w:pStyle w:val="Contenudecadre"/>
                        <w:jc w:val="center"/>
                      </w:pPr>
                      <w:r>
                        <w:t xml:space="preserve">2 observateurs (compter le nombre de tirs en position favorable = pas de défenseur // compter les </w:t>
                      </w:r>
                      <w:r w:rsidR="00057443">
                        <w:t>balles</w:t>
                      </w:r>
                      <w:r>
                        <w:t xml:space="preserve"> perdues)</w:t>
                      </w:r>
                    </w:p>
                    <w:p w:rsidR="00D2372A" w:rsidRDefault="00D2372A" w:rsidP="00D2372A">
                      <w:pPr>
                        <w:pStyle w:val="Contenudecadre"/>
                        <w:jc w:val="center"/>
                      </w:pPr>
                      <w:r>
                        <w:t xml:space="preserve">Respecter l’arbitre et les joueurs. </w:t>
                      </w:r>
                      <w:r w:rsidR="00260C5F">
                        <w:t xml:space="preserve"> </w:t>
                      </w: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  <w:p w:rsidR="00B14CD0" w:rsidRDefault="00B14CD0">
                      <w:pPr>
                        <w:pStyle w:val="Contenudecad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5BB19CE7">
                <wp:simplePos x="0" y="0"/>
                <wp:positionH relativeFrom="column">
                  <wp:posOffset>85725</wp:posOffset>
                </wp:positionH>
                <wp:positionV relativeFrom="paragraph">
                  <wp:posOffset>191770</wp:posOffset>
                </wp:positionV>
                <wp:extent cx="5629910" cy="1010285"/>
                <wp:effectExtent l="19050" t="19050" r="47625" b="38100"/>
                <wp:wrapNone/>
                <wp:docPr id="34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320" cy="10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37C3"/>
                        </a:solidFill>
                        <a:ln w="5724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9537FF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D1.4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90"/>
                                <w:sz w:val="28"/>
                                <w:szCs w:val="28"/>
                              </w:rPr>
                              <w:t>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2</w:t>
                            </w:r>
                          </w:p>
                          <w:p w:rsidR="00B14CD0" w:rsidRPr="00A41C69" w:rsidRDefault="00A41C69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</w:pPr>
                            <w:r w:rsidRPr="00A41C6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>S’engager dans le jeu quels que soient ses partenaires et adversaires en respectant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 xml:space="preserve"> les joueurs, l’arbitre et le matériel. </w:t>
                            </w:r>
                            <w:r w:rsidRPr="00A41C6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4CD0" w:rsidRDefault="00B14CD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B19CE7" id="Rectangle à coins arrondis 6" o:spid="_x0000_s1051" style="position:absolute;margin-left:6.75pt;margin-top:15.1pt;width:443.3pt;height:79.5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" fillcolor="#fc37c3" strokecolor="#5b9bd5 [3204]" strokeweight="1.59mm">
                <v:stroke joinstyle="miter"/>
                <v:textbox>
                  <w:txbxContent>
                    <w:p w:rsidR="00B14CD0" w:rsidRDefault="009537FF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D1.4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90"/>
                          <w:sz w:val="28"/>
                          <w:szCs w:val="28"/>
                        </w:rPr>
                        <w:t>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2</w:t>
                      </w:r>
                    </w:p>
                    <w:p w:rsidR="00B14CD0" w:rsidRPr="00A41C69" w:rsidRDefault="00A41C69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</w:pPr>
                      <w:r w:rsidRPr="00A41C69"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>S’engager dans le jeu quels que soient ses partenaires et adversaires en respectant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 xml:space="preserve"> les joueurs, l’arbitre et le matériel. </w:t>
                      </w:r>
                      <w:r w:rsidRPr="00A41C69"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B14CD0" w:rsidRDefault="00B14CD0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0FDEE897">
                <wp:simplePos x="0" y="0"/>
                <wp:positionH relativeFrom="column">
                  <wp:posOffset>5715000</wp:posOffset>
                </wp:positionH>
                <wp:positionV relativeFrom="paragraph">
                  <wp:posOffset>201295</wp:posOffset>
                </wp:positionV>
                <wp:extent cx="553085" cy="676910"/>
                <wp:effectExtent l="19050" t="19050" r="57150" b="47625"/>
                <wp:wrapNone/>
                <wp:docPr id="35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67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32ABC" id="Connecteur droit avec flèche 9" o:spid="_x0000_s1026" style="position:absolute;margin-left:450pt;margin-top:15.85pt;width:43.55pt;height:53.3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" path="m,l21600,21600e" filled="f" strokecolor="#5b9bd5 [3204]" strokeweight="1.06mm">
                <v:stroke endarrow="open" joinstyle="miter"/>
                <v:path arrowok="t"/>
              </v:shape>
            </w:pict>
          </mc:Fallback>
        </mc:AlternateContent>
      </w:r>
    </w:p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45AD4A5C">
                <wp:simplePos x="0" y="0"/>
                <wp:positionH relativeFrom="column">
                  <wp:posOffset>5676265</wp:posOffset>
                </wp:positionH>
                <wp:positionV relativeFrom="paragraph">
                  <wp:posOffset>86360</wp:posOffset>
                </wp:positionV>
                <wp:extent cx="610235" cy="770890"/>
                <wp:effectExtent l="19050" t="38100" r="57150" b="29845"/>
                <wp:wrapNone/>
                <wp:docPr id="36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480" cy="770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2060"/>
                          </a:solidFill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F3985" id="Connecteur droit avec flèche 10" o:spid="_x0000_s1026" style="position:absolute;margin-left:446.95pt;margin-top:6.8pt;width:48.05pt;height:60.7pt;flip:y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" path="m,l21600,21600e" filled="f" strokecolor="#002060" strokeweight="1.06mm">
                <v:stroke endarrow="open" joinstyle="miter"/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6389349E">
                <wp:simplePos x="0" y="0"/>
                <wp:positionH relativeFrom="column">
                  <wp:posOffset>5734050</wp:posOffset>
                </wp:positionH>
                <wp:positionV relativeFrom="paragraph">
                  <wp:posOffset>255270</wp:posOffset>
                </wp:positionV>
                <wp:extent cx="516255" cy="2081530"/>
                <wp:effectExtent l="19050" t="38100" r="55880" b="14605"/>
                <wp:wrapNone/>
                <wp:docPr id="37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5520" cy="20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2060"/>
                          </a:solidFill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04D78" id="Connecteur droit avec flèche 11" o:spid="_x0000_s1026" style="position:absolute;margin-left:451.5pt;margin-top:20.1pt;width:40.65pt;height:163.9pt;flip:y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" path="m,l21600,21600e" filled="f" strokecolor="#002060" strokeweight="1.06mm">
                <v:stroke endarrow="open" joinstyle="miter"/>
                <v:path arrowok="t"/>
              </v:shape>
            </w:pict>
          </mc:Fallback>
        </mc:AlternateContent>
      </w:r>
    </w:p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20EDE94F">
                <wp:simplePos x="0" y="0"/>
                <wp:positionH relativeFrom="column">
                  <wp:posOffset>161925</wp:posOffset>
                </wp:positionH>
                <wp:positionV relativeFrom="paragraph">
                  <wp:posOffset>106680</wp:posOffset>
                </wp:positionV>
                <wp:extent cx="5525135" cy="955040"/>
                <wp:effectExtent l="19050" t="19050" r="38100" b="36195"/>
                <wp:wrapNone/>
                <wp:docPr id="3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54360"/>
                        </a:xfrm>
                        <a:prstGeom prst="rect">
                          <a:avLst/>
                        </a:prstGeom>
                        <a:solidFill>
                          <a:srgbClr val="59FF19"/>
                        </a:solidFill>
                        <a:ln w="5724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4C6BE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 3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="Wingdings" w:eastAsia="Wingdings" w:hAnsi="Wingdings" w:cs="Wingdings"/>
                                <w:color w:val="000090"/>
                                <w:sz w:val="32"/>
                                <w:szCs w:val="32"/>
                              </w:rPr>
                              <w:t>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3</w:t>
                            </w:r>
                          </w:p>
                          <w:p w:rsidR="00B14CD0" w:rsidRPr="00A41C69" w:rsidRDefault="00A41C69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</w:pPr>
                            <w:r w:rsidRPr="00A41C6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 xml:space="preserve">Connaître et faire respecter le règlement. </w:t>
                            </w:r>
                          </w:p>
                          <w:p w:rsidR="00B14CD0" w:rsidRDefault="00B14CD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DE94F" id="Rectangle 7" o:spid="_x0000_s1052" style="position:absolute;margin-left:12.75pt;margin-top:8.4pt;width:435.05pt;height:75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" fillcolor="#59ff19" strokecolor="#002060" strokeweight="1.59mm">
                <v:textbox>
                  <w:txbxContent>
                    <w:p w:rsidR="00B14CD0" w:rsidRDefault="004C6BE1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 3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</w:rPr>
                        <w:t xml:space="preserve"> </w:t>
                      </w:r>
                      <w:r w:rsidR="009537FF">
                        <w:rPr>
                          <w:rFonts w:ascii="Wingdings" w:eastAsia="Wingdings" w:hAnsi="Wingdings" w:cs="Wingdings"/>
                          <w:color w:val="000090"/>
                          <w:sz w:val="32"/>
                          <w:szCs w:val="32"/>
                        </w:rPr>
                        <w:t>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3</w:t>
                      </w:r>
                    </w:p>
                    <w:p w:rsidR="00B14CD0" w:rsidRPr="00A41C69" w:rsidRDefault="00A41C69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</w:pPr>
                      <w:r w:rsidRPr="00A41C69"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 xml:space="preserve">Connaître et faire respecter le règlement. </w:t>
                      </w:r>
                    </w:p>
                    <w:p w:rsidR="00B14CD0" w:rsidRDefault="00B14CD0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9537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C779016">
                <wp:simplePos x="0" y="0"/>
                <wp:positionH relativeFrom="column">
                  <wp:posOffset>190500</wp:posOffset>
                </wp:positionH>
                <wp:positionV relativeFrom="paragraph">
                  <wp:posOffset>287655</wp:posOffset>
                </wp:positionV>
                <wp:extent cx="5515610" cy="979170"/>
                <wp:effectExtent l="19050" t="19050" r="47625" b="31115"/>
                <wp:wrapNone/>
                <wp:docPr id="3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840" cy="978480"/>
                        </a:xfrm>
                        <a:prstGeom prst="rect">
                          <a:avLst/>
                        </a:prstGeom>
                        <a:solidFill>
                          <a:srgbClr val="36FFE8"/>
                        </a:solidFill>
                        <a:ln w="5724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4CD0" w:rsidRDefault="004C6BE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D 4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="Wingdings" w:eastAsia="Wingdings" w:hAnsi="Wingdings" w:cs="Wingdings"/>
                                <w:color w:val="000090"/>
                                <w:sz w:val="32"/>
                                <w:szCs w:val="32"/>
                              </w:rPr>
                              <w:t></w:t>
                            </w:r>
                            <w:r w:rsidR="009537FF">
                              <w:rPr>
                                <w:rFonts w:asciiTheme="minorHAnsi" w:hAnsi="Calibri" w:cstheme="minorBidi"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7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90"/>
                                <w:sz w:val="36"/>
                                <w:szCs w:val="36"/>
                                <w:u w:val="single"/>
                              </w:rPr>
                              <w:t>OE 4</w:t>
                            </w:r>
                          </w:p>
                          <w:p w:rsidR="00B14CD0" w:rsidRPr="00774B58" w:rsidRDefault="00774B58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  <w:t xml:space="preserve">Savoir observer et relever des informations simples pour aider à la formalisation d’un projet de jeu simple. </w:t>
                            </w:r>
                          </w:p>
                          <w:p w:rsidR="00B14CD0" w:rsidRDefault="00B14CD0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79016" id="Rectangle 4" o:spid="_x0000_s1053" style="position:absolute;margin-left:15pt;margin-top:22.65pt;width:434.3pt;height:77.1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" fillcolor="#36ffe8" strokecolor="#002060" strokeweight="1.59mm">
                <v:textbox>
                  <w:txbxContent>
                    <w:p w:rsidR="00B14CD0" w:rsidRDefault="004C6BE1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D 4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9537FF">
                        <w:rPr>
                          <w:rFonts w:ascii="Wingdings" w:eastAsia="Wingdings" w:hAnsi="Wingdings" w:cs="Wingdings"/>
                          <w:color w:val="000090"/>
                          <w:sz w:val="32"/>
                          <w:szCs w:val="32"/>
                        </w:rPr>
                        <w:t></w:t>
                      </w:r>
                      <w:r w:rsidR="009537FF">
                        <w:rPr>
                          <w:rFonts w:asciiTheme="minorHAnsi" w:hAnsi="Calibri" w:cstheme="minorBidi"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="009537FF">
                        <w:rPr>
                          <w:rFonts w:asciiTheme="minorHAnsi" w:hAnsi="Calibri" w:cstheme="minorBidi"/>
                          <w:b/>
                          <w:bCs/>
                          <w:color w:val="000090"/>
                          <w:sz w:val="36"/>
                          <w:szCs w:val="36"/>
                          <w:u w:val="single"/>
                        </w:rPr>
                        <w:t>OE 4</w:t>
                      </w:r>
                    </w:p>
                    <w:p w:rsidR="00B14CD0" w:rsidRPr="00774B58" w:rsidRDefault="00774B58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  <w:t xml:space="preserve">Savoir observer et relever des informations simples pour aider à la formalisation d’un projet de jeu simple. </w:t>
                      </w:r>
                    </w:p>
                    <w:p w:rsidR="00B14CD0" w:rsidRDefault="00B14CD0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4CD0" w:rsidRDefault="00B14CD0"/>
    <w:p w:rsidR="00B14CD0" w:rsidRDefault="00B14CD0"/>
    <w:p w:rsidR="00B14CD0" w:rsidRDefault="00B14CD0"/>
    <w:p w:rsidR="00B14CD0" w:rsidRDefault="00B14CD0"/>
    <w:p w:rsidR="00B14CD0" w:rsidRDefault="009537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FICHE EVALUATION – VERSION PROF</w:t>
      </w:r>
    </w:p>
    <w:tbl>
      <w:tblPr>
        <w:tblStyle w:val="Grilledutableau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60"/>
        <w:gridCol w:w="2551"/>
        <w:gridCol w:w="1985"/>
        <w:gridCol w:w="2409"/>
        <w:gridCol w:w="2268"/>
        <w:gridCol w:w="2268"/>
      </w:tblGrid>
      <w:tr w:rsidR="00B06466" w:rsidTr="00B06466">
        <w:tc>
          <w:tcPr>
            <w:tcW w:w="1844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Domaine du socle</w:t>
            </w:r>
          </w:p>
        </w:tc>
        <w:tc>
          <w:tcPr>
            <w:tcW w:w="1417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Eléments signifiants</w:t>
            </w:r>
          </w:p>
        </w:tc>
        <w:tc>
          <w:tcPr>
            <w:tcW w:w="1560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Compétences générales en EPS</w:t>
            </w:r>
          </w:p>
        </w:tc>
        <w:tc>
          <w:tcPr>
            <w:tcW w:w="2551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Acquisitions en </w:t>
            </w:r>
          </w:p>
          <w:p w:rsidR="00B14CD0" w:rsidRDefault="007074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Basketball</w:t>
            </w:r>
            <w:r w:rsidR="009537FF">
              <w:rPr>
                <w:b/>
                <w:sz w:val="24"/>
              </w:rPr>
              <w:t xml:space="preserve"> (AFC)</w:t>
            </w: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NON ATTEINTS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PARTIELLEMENT ATTEINTS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ATTEINTS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OBJECTIFS DEPASSES</w:t>
            </w:r>
          </w:p>
        </w:tc>
      </w:tr>
      <w:tr w:rsidR="0021615E" w:rsidTr="00B06466">
        <w:trPr>
          <w:trHeight w:val="320"/>
        </w:trPr>
        <w:tc>
          <w:tcPr>
            <w:tcW w:w="1844" w:type="dxa"/>
            <w:vMerge w:val="restart"/>
            <w:shd w:val="clear" w:color="auto" w:fill="auto"/>
            <w:tcMar>
              <w:left w:w="108" w:type="dxa"/>
            </w:tcMar>
          </w:tcPr>
          <w:p w:rsidR="0021615E" w:rsidRPr="00375D61" w:rsidRDefault="0021615E" w:rsidP="00E716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5D61">
              <w:rPr>
                <w:b/>
                <w:sz w:val="20"/>
                <w:szCs w:val="20"/>
              </w:rPr>
              <w:t>D1.4 : Les langages des arts et du corps</w:t>
            </w:r>
          </w:p>
          <w:p w:rsidR="0021615E" w:rsidRPr="00B32A1A" w:rsidRDefault="0021615E" w:rsidP="00E716EB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6967E4">
              <w:rPr>
                <w:b/>
                <w:sz w:val="18"/>
                <w:szCs w:val="20"/>
                <w:u w:val="single"/>
              </w:rPr>
              <w:t>Compétence</w:t>
            </w:r>
            <w:r>
              <w:rPr>
                <w:sz w:val="18"/>
                <w:szCs w:val="20"/>
              </w:rPr>
              <w:t> :</w:t>
            </w:r>
          </w:p>
          <w:p w:rsidR="0021615E" w:rsidRDefault="0021615E" w:rsidP="00E716E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FD669D">
              <w:rPr>
                <w:sz w:val="18"/>
                <w:szCs w:val="20"/>
                <w:highlight w:val="yellow"/>
              </w:rPr>
              <w:t>S’inscrire dans un projet de jeu pour rechercher le gain du match</w:t>
            </w:r>
          </w:p>
          <w:p w:rsidR="0021615E" w:rsidRDefault="0021615E" w:rsidP="00E716E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B32A1A">
              <w:rPr>
                <w:b/>
                <w:sz w:val="18"/>
                <w:szCs w:val="20"/>
                <w:u w:val="single"/>
              </w:rPr>
              <w:t>Compétence</w:t>
            </w:r>
            <w:r>
              <w:rPr>
                <w:sz w:val="18"/>
                <w:szCs w:val="20"/>
              </w:rPr>
              <w:t> :</w:t>
            </w:r>
          </w:p>
          <w:p w:rsidR="0021615E" w:rsidRPr="006967E4" w:rsidRDefault="0021615E" w:rsidP="00E716EB">
            <w:pPr>
              <w:spacing w:after="0" w:line="240" w:lineRule="auto"/>
              <w:jc w:val="center"/>
              <w:rPr>
                <w:sz w:val="24"/>
              </w:rPr>
            </w:pPr>
            <w:r w:rsidRPr="00FD669D">
              <w:rPr>
                <w:sz w:val="18"/>
                <w:szCs w:val="20"/>
                <w:highlight w:val="magenta"/>
              </w:rPr>
              <w:t>Etre solidaire de ses partenaires et respectueux des adversaires et de l’arbitre.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21615E" w:rsidRPr="00375D61" w:rsidRDefault="002161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5D61">
              <w:rPr>
                <w:b/>
                <w:sz w:val="20"/>
                <w:szCs w:val="20"/>
              </w:rPr>
              <w:t>Pratiquer des APSA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  <w:p w:rsidR="0021615E" w:rsidRDefault="002161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4590">
              <w:rPr>
                <w:b/>
                <w:sz w:val="20"/>
                <w:szCs w:val="20"/>
              </w:rPr>
              <w:t>Développer sa motricité et apprendre à s’exprimer en utilisant son corps</w:t>
            </w:r>
          </w:p>
          <w:p w:rsidR="00E5636D" w:rsidRDefault="00E563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E491A" w:rsidRPr="0062525F" w:rsidRDefault="001E491A" w:rsidP="001E491A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2525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=&gt;</w:t>
            </w:r>
            <w:r w:rsidR="0062525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62525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Acquérir et stabiliser des techniques spécifiques pour construire et mettre en œuvre un projet de jeu afin de battre l'adversaire </w:t>
            </w:r>
          </w:p>
          <w:p w:rsidR="001E491A" w:rsidRPr="00994590" w:rsidRDefault="001E49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108" w:type="dxa"/>
            </w:tcMar>
          </w:tcPr>
          <w:p w:rsidR="0021615E" w:rsidRDefault="0021615E" w:rsidP="0070741C">
            <w:pPr>
              <w:spacing w:after="0" w:line="240" w:lineRule="auto"/>
              <w:rPr>
                <w:sz w:val="18"/>
                <w:szCs w:val="20"/>
              </w:rPr>
            </w:pPr>
            <w:r w:rsidRPr="00FD669D">
              <w:rPr>
                <w:sz w:val="18"/>
                <w:szCs w:val="20"/>
                <w:highlight w:val="yellow"/>
              </w:rPr>
              <w:t>S’inscrire dans un projet de jeu pour rechercher le gain du match</w:t>
            </w:r>
          </w:p>
          <w:p w:rsidR="001E491A" w:rsidRPr="0062525F" w:rsidRDefault="0062525F" w:rsidP="0070741C">
            <w:pPr>
              <w:spacing w:after="0" w:line="240" w:lineRule="auto"/>
              <w:rPr>
                <w:i/>
                <w:color w:val="7030A0"/>
                <w:sz w:val="18"/>
                <w:szCs w:val="18"/>
              </w:rPr>
            </w:pPr>
            <w:r w:rsidRPr="0062525F">
              <w:rPr>
                <w:b/>
                <w:i/>
                <w:color w:val="7030A0"/>
                <w:sz w:val="18"/>
                <w:szCs w:val="18"/>
              </w:rPr>
              <w:t>PB</w:t>
            </w:r>
            <w:r w:rsidRPr="0062525F">
              <w:rPr>
                <w:i/>
                <w:color w:val="7030A0"/>
                <w:sz w:val="18"/>
                <w:szCs w:val="18"/>
              </w:rPr>
              <w:t> : Choisir</w:t>
            </w:r>
            <w:r w:rsidR="00B06466">
              <w:rPr>
                <w:i/>
                <w:color w:val="7030A0"/>
                <w:sz w:val="18"/>
                <w:szCs w:val="18"/>
              </w:rPr>
              <w:t xml:space="preserve"> </w:t>
            </w:r>
            <w:r w:rsidRPr="0062525F">
              <w:rPr>
                <w:i/>
                <w:color w:val="7030A0"/>
                <w:sz w:val="18"/>
                <w:szCs w:val="18"/>
              </w:rPr>
              <w:t>de partir seul en progression ou d’échanger avec un partenaire ou encore de tirer.</w:t>
            </w:r>
          </w:p>
          <w:p w:rsidR="0062525F" w:rsidRPr="0062525F" w:rsidRDefault="0062525F" w:rsidP="0070741C">
            <w:pPr>
              <w:spacing w:after="0" w:line="240" w:lineRule="auto"/>
              <w:rPr>
                <w:i/>
                <w:color w:val="7030A0"/>
                <w:sz w:val="18"/>
                <w:szCs w:val="18"/>
              </w:rPr>
            </w:pPr>
            <w:r w:rsidRPr="0062525F">
              <w:rPr>
                <w:b/>
                <w:i/>
                <w:color w:val="7030A0"/>
                <w:sz w:val="18"/>
                <w:szCs w:val="18"/>
              </w:rPr>
              <w:t>NPB</w:t>
            </w:r>
            <w:r w:rsidRPr="0062525F">
              <w:rPr>
                <w:i/>
                <w:color w:val="7030A0"/>
                <w:sz w:val="18"/>
                <w:szCs w:val="18"/>
              </w:rPr>
              <w:t> : Rompre l’alignement porteur – défenseur – non porteu</w:t>
            </w:r>
            <w:r w:rsidR="00E5636D">
              <w:rPr>
                <w:i/>
                <w:color w:val="7030A0"/>
                <w:sz w:val="18"/>
                <w:szCs w:val="18"/>
              </w:rPr>
              <w:t>r pour offrir une solution au P</w:t>
            </w:r>
            <w:r w:rsidRPr="0062525F">
              <w:rPr>
                <w:i/>
                <w:color w:val="7030A0"/>
                <w:sz w:val="18"/>
                <w:szCs w:val="18"/>
              </w:rPr>
              <w:t xml:space="preserve">B. </w:t>
            </w:r>
          </w:p>
          <w:p w:rsidR="0062525F" w:rsidRPr="0062525F" w:rsidRDefault="0062525F" w:rsidP="0070741C">
            <w:pPr>
              <w:spacing w:after="0" w:line="240" w:lineRule="auto"/>
              <w:rPr>
                <w:i/>
                <w:color w:val="7030A0"/>
                <w:sz w:val="18"/>
                <w:szCs w:val="18"/>
              </w:rPr>
            </w:pPr>
            <w:r w:rsidRPr="0062525F">
              <w:rPr>
                <w:b/>
                <w:i/>
                <w:color w:val="7030A0"/>
                <w:sz w:val="18"/>
                <w:szCs w:val="18"/>
              </w:rPr>
              <w:t>Défenseur</w:t>
            </w:r>
            <w:r w:rsidRPr="0062525F">
              <w:rPr>
                <w:i/>
                <w:color w:val="7030A0"/>
                <w:sz w:val="18"/>
                <w:szCs w:val="18"/>
              </w:rPr>
              <w:t xml:space="preserve"> : Chercher à intercepter ou arrêter la progression du PB. </w:t>
            </w:r>
          </w:p>
          <w:p w:rsidR="0021615E" w:rsidRDefault="0021615E">
            <w:pPr>
              <w:pStyle w:val="Default"/>
              <w:jc w:val="center"/>
              <w:rPr>
                <w:rFonts w:asciiTheme="minorHAnsi" w:hAnsiTheme="minorHAnsi"/>
                <w:sz w:val="6"/>
                <w:szCs w:val="10"/>
              </w:rPr>
            </w:pPr>
          </w:p>
          <w:p w:rsidR="0021615E" w:rsidRDefault="0021615E" w:rsidP="0070741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0741C">
              <w:rPr>
                <w:rFonts w:asciiTheme="minorHAnsi" w:hAnsiTheme="minorHAnsi" w:cstheme="minorHAnsi"/>
                <w:sz w:val="20"/>
                <w:szCs w:val="20"/>
                <w:highlight w:val="magenta"/>
              </w:rPr>
              <w:t>Etre solidaire de ses partenaires et respectueux des adversaires et de l’arbitre.</w:t>
            </w:r>
          </w:p>
          <w:p w:rsidR="0021615E" w:rsidRPr="00B06466" w:rsidRDefault="00E5636D" w:rsidP="0045578A">
            <w:pPr>
              <w:pStyle w:val="Default"/>
              <w:rPr>
                <w:rFonts w:asciiTheme="minorHAnsi" w:hAnsiTheme="minorHAnsi"/>
                <w:i/>
                <w:color w:val="7030A0"/>
                <w:sz w:val="18"/>
                <w:szCs w:val="18"/>
              </w:rPr>
            </w:pPr>
            <w:r w:rsidRPr="00E5636D">
              <w:rPr>
                <w:rFonts w:asciiTheme="minorHAnsi" w:hAnsiTheme="minorHAnsi"/>
                <w:i/>
                <w:color w:val="7030A0"/>
                <w:sz w:val="18"/>
                <w:szCs w:val="18"/>
              </w:rPr>
              <w:t xml:space="preserve">S’engager dans le jeu quels que soient ses partenaires ou adversaires. </w:t>
            </w:r>
            <w:r w:rsidR="0045578A">
              <w:rPr>
                <w:rFonts w:asciiTheme="minorHAnsi" w:hAnsiTheme="minorHAnsi"/>
                <w:i/>
                <w:color w:val="7030A0"/>
                <w:sz w:val="18"/>
                <w:szCs w:val="18"/>
              </w:rPr>
              <w:t xml:space="preserve">Respecter les règles, les arbitres, les adversaires et le matériel. </w:t>
            </w:r>
          </w:p>
        </w:tc>
        <w:tc>
          <w:tcPr>
            <w:tcW w:w="893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1615E" w:rsidRDefault="00216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Attaquant porteur de balle</w:t>
            </w:r>
          </w:p>
        </w:tc>
      </w:tr>
      <w:tr w:rsidR="00B06466" w:rsidTr="00CB2306">
        <w:trPr>
          <w:trHeight w:val="376"/>
        </w:trPr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005115" w:rsidRDefault="00057443" w:rsidP="001E491A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Peu de tentative de dribble</w:t>
            </w:r>
            <w:r w:rsidR="000B73AF" w:rsidRPr="00005115">
              <w:rPr>
                <w:sz w:val="18"/>
                <w:szCs w:val="20"/>
              </w:rPr>
              <w:t xml:space="preserve"> et/ou se débarrasse du ballon à la va-vite. 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005115" w:rsidRDefault="000B73AF" w:rsidP="00057443">
            <w:pPr>
              <w:spacing w:after="0" w:line="240" w:lineRule="auto"/>
              <w:rPr>
                <w:sz w:val="18"/>
                <w:szCs w:val="20"/>
              </w:rPr>
            </w:pPr>
            <w:r w:rsidRPr="00005115">
              <w:rPr>
                <w:sz w:val="18"/>
                <w:szCs w:val="20"/>
              </w:rPr>
              <w:t>Drib</w:t>
            </w:r>
            <w:r w:rsidR="00057443">
              <w:rPr>
                <w:sz w:val="18"/>
                <w:szCs w:val="20"/>
              </w:rPr>
              <w:t>ble en avançant vers la cible avec peu de prise d’infos</w:t>
            </w:r>
            <w:r w:rsidR="0059019F" w:rsidRPr="00005115">
              <w:rPr>
                <w:sz w:val="18"/>
                <w:szCs w:val="20"/>
              </w:rPr>
              <w:t xml:space="preserve"> et/ou</w:t>
            </w:r>
            <w:r w:rsidRPr="00005115">
              <w:rPr>
                <w:sz w:val="18"/>
                <w:szCs w:val="20"/>
              </w:rPr>
              <w:t xml:space="preserve"> fait une passe ciblée </w:t>
            </w:r>
            <w:r w:rsidR="0059019F" w:rsidRPr="00005115">
              <w:rPr>
                <w:sz w:val="18"/>
                <w:szCs w:val="20"/>
              </w:rPr>
              <w:t xml:space="preserve">à un partenaire </w:t>
            </w:r>
            <w:r w:rsidR="005020E2" w:rsidRPr="00005115">
              <w:rPr>
                <w:sz w:val="18"/>
                <w:szCs w:val="20"/>
              </w:rPr>
              <w:t xml:space="preserve">mais </w:t>
            </w:r>
            <w:r w:rsidR="00A41472" w:rsidRPr="00005115">
              <w:rPr>
                <w:sz w:val="18"/>
                <w:szCs w:val="20"/>
              </w:rPr>
              <w:t xml:space="preserve">qui n’est </w:t>
            </w:r>
            <w:r w:rsidR="0059019F" w:rsidRPr="00005115">
              <w:rPr>
                <w:sz w:val="18"/>
                <w:szCs w:val="20"/>
              </w:rPr>
              <w:t xml:space="preserve">pas forcément démarqué. 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005115" w:rsidRDefault="00A41472" w:rsidP="005020E2">
            <w:pPr>
              <w:spacing w:after="0" w:line="240" w:lineRule="auto"/>
              <w:rPr>
                <w:sz w:val="18"/>
                <w:szCs w:val="20"/>
              </w:rPr>
            </w:pPr>
            <w:r w:rsidRPr="00005115">
              <w:rPr>
                <w:sz w:val="18"/>
                <w:szCs w:val="20"/>
              </w:rPr>
              <w:t>Dribble en avançant vers la cible</w:t>
            </w:r>
            <w:r w:rsidR="005020E2" w:rsidRPr="00005115">
              <w:rPr>
                <w:sz w:val="18"/>
                <w:szCs w:val="20"/>
              </w:rPr>
              <w:t xml:space="preserve"> et en levant les yeux</w:t>
            </w:r>
            <w:r w:rsidRPr="00005115">
              <w:rPr>
                <w:sz w:val="18"/>
                <w:szCs w:val="20"/>
              </w:rPr>
              <w:t xml:space="preserve"> et sait</w:t>
            </w:r>
            <w:r w:rsidR="005020E2" w:rsidRPr="00005115">
              <w:rPr>
                <w:sz w:val="18"/>
                <w:szCs w:val="20"/>
              </w:rPr>
              <w:t xml:space="preserve"> presque</w:t>
            </w:r>
            <w:r w:rsidRPr="00005115">
              <w:rPr>
                <w:sz w:val="18"/>
                <w:szCs w:val="20"/>
              </w:rPr>
              <w:t xml:space="preserve"> </w:t>
            </w:r>
            <w:r w:rsidR="005020E2" w:rsidRPr="00005115">
              <w:rPr>
                <w:sz w:val="18"/>
                <w:szCs w:val="20"/>
              </w:rPr>
              <w:t>toujours choisir entre avancer / passer ou tirer.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005115" w:rsidRDefault="0059019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05115">
              <w:rPr>
                <w:sz w:val="18"/>
                <w:szCs w:val="20"/>
              </w:rPr>
              <w:t xml:space="preserve">Sait choisir entre avancer / passer ou tirer en fonction de sa position et de celle des autres joueurs sur le terrain. </w:t>
            </w:r>
          </w:p>
        </w:tc>
      </w:tr>
      <w:tr w:rsidR="0021615E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21615E" w:rsidRDefault="0021615E">
            <w:pPr>
              <w:spacing w:after="0" w:line="240" w:lineRule="auto"/>
            </w:pPr>
          </w:p>
        </w:tc>
        <w:tc>
          <w:tcPr>
            <w:tcW w:w="8930" w:type="dxa"/>
            <w:gridSpan w:val="4"/>
            <w:shd w:val="clear" w:color="auto" w:fill="auto"/>
            <w:tcMar>
              <w:left w:w="108" w:type="dxa"/>
            </w:tcMar>
          </w:tcPr>
          <w:p w:rsidR="0021615E" w:rsidRPr="0021615E" w:rsidRDefault="0021615E" w:rsidP="0021615E">
            <w:pPr>
              <w:spacing w:after="0" w:line="240" w:lineRule="auto"/>
              <w:jc w:val="center"/>
              <w:rPr>
                <w:b/>
              </w:rPr>
            </w:pPr>
            <w:r w:rsidRPr="0021615E">
              <w:rPr>
                <w:b/>
              </w:rPr>
              <w:t>Attaquant Non porteur de balle</w:t>
            </w:r>
          </w:p>
        </w:tc>
      </w:tr>
      <w:tr w:rsidR="00B06466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005115" w:rsidRDefault="00CB2306">
            <w:pPr>
              <w:spacing w:after="0" w:line="240" w:lineRule="auto"/>
              <w:rPr>
                <w:sz w:val="18"/>
              </w:rPr>
            </w:pPr>
            <w:r w:rsidRPr="00005115">
              <w:rPr>
                <w:sz w:val="18"/>
              </w:rPr>
              <w:t>Evite le ballon, ne sait pas où se placer sur le terrain</w:t>
            </w:r>
            <w:r w:rsidR="00AD732A" w:rsidRPr="00005115">
              <w:rPr>
                <w:sz w:val="18"/>
              </w:rPr>
              <w:t xml:space="preserve"> et/ou ne bouge même pas</w:t>
            </w:r>
            <w:r w:rsidR="004E584D">
              <w:rPr>
                <w:sz w:val="18"/>
              </w:rPr>
              <w:t xml:space="preserve"> (</w:t>
            </w:r>
            <w:proofErr w:type="gramStart"/>
            <w:r w:rsidR="004E584D">
              <w:rPr>
                <w:sz w:val="18"/>
              </w:rPr>
              <w:t>joueur(</w:t>
            </w:r>
            <w:proofErr w:type="gramEnd"/>
            <w:r w:rsidR="004E584D">
              <w:rPr>
                <w:sz w:val="18"/>
              </w:rPr>
              <w:t>se) satellite).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005115" w:rsidRDefault="00AD732A">
            <w:pPr>
              <w:spacing w:after="0" w:line="240" w:lineRule="auto"/>
              <w:rPr>
                <w:sz w:val="18"/>
              </w:rPr>
            </w:pPr>
            <w:r w:rsidRPr="00005115">
              <w:rPr>
                <w:sz w:val="18"/>
              </w:rPr>
              <w:t xml:space="preserve">Appelle la balle mais sans identifier s’il est démarqué ou non, soit trop loin, soit un joueur devant lui. 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005115" w:rsidRDefault="00AD732A" w:rsidP="00AD732A">
            <w:pPr>
              <w:spacing w:after="0" w:line="240" w:lineRule="auto"/>
              <w:rPr>
                <w:sz w:val="18"/>
              </w:rPr>
            </w:pPr>
            <w:r w:rsidRPr="00005115">
              <w:rPr>
                <w:sz w:val="18"/>
              </w:rPr>
              <w:t xml:space="preserve">Arrive à se démarquer en changeant de direction mais manque de rythme donc parfois ballon intercepté. 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005115" w:rsidRDefault="000B73AF">
            <w:pPr>
              <w:spacing w:after="0" w:line="240" w:lineRule="auto"/>
              <w:rPr>
                <w:sz w:val="18"/>
              </w:rPr>
            </w:pPr>
            <w:r w:rsidRPr="00005115">
              <w:rPr>
                <w:sz w:val="18"/>
              </w:rPr>
              <w:t>Se démarque efficacement en changeant de rythme et de direction et en appelant le ballon</w:t>
            </w:r>
            <w:r w:rsidR="00057443">
              <w:rPr>
                <w:sz w:val="18"/>
              </w:rPr>
              <w:t>.</w:t>
            </w:r>
          </w:p>
        </w:tc>
      </w:tr>
      <w:tr w:rsidR="00FA2908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FA2908" w:rsidRDefault="00FA2908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FA2908" w:rsidRDefault="00FA2908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FA2908" w:rsidRDefault="00FA2908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FA2908" w:rsidRDefault="00FA2908">
            <w:pPr>
              <w:spacing w:after="0" w:line="240" w:lineRule="auto"/>
            </w:pPr>
          </w:p>
        </w:tc>
        <w:tc>
          <w:tcPr>
            <w:tcW w:w="8930" w:type="dxa"/>
            <w:gridSpan w:val="4"/>
            <w:shd w:val="clear" w:color="auto" w:fill="auto"/>
            <w:tcMar>
              <w:left w:w="108" w:type="dxa"/>
            </w:tcMar>
          </w:tcPr>
          <w:p w:rsidR="00FA2908" w:rsidRPr="00FA2908" w:rsidRDefault="00FA2908" w:rsidP="00FA2908">
            <w:pPr>
              <w:spacing w:after="0" w:line="240" w:lineRule="auto"/>
              <w:jc w:val="center"/>
              <w:rPr>
                <w:b/>
              </w:rPr>
            </w:pPr>
            <w:r w:rsidRPr="00FA2908">
              <w:rPr>
                <w:b/>
              </w:rPr>
              <w:t>Défenseur</w:t>
            </w:r>
          </w:p>
        </w:tc>
      </w:tr>
      <w:tr w:rsidR="00B06466" w:rsidTr="00B06466">
        <w:trPr>
          <w:trHeight w:val="382"/>
        </w:trPr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8806E5" w:rsidRDefault="000B73AF" w:rsidP="000B73AF">
            <w:pPr>
              <w:spacing w:after="0" w:line="240" w:lineRule="auto"/>
              <w:rPr>
                <w:sz w:val="18"/>
              </w:rPr>
            </w:pPr>
            <w:r w:rsidRPr="008806E5">
              <w:rPr>
                <w:sz w:val="18"/>
              </w:rPr>
              <w:t>Ne cherche pas à arrêter le ballon</w:t>
            </w:r>
            <w:r w:rsidR="00057443">
              <w:rPr>
                <w:sz w:val="18"/>
              </w:rPr>
              <w:t xml:space="preserve"> parce qu’il n’identifie pas son statut (</w:t>
            </w:r>
            <w:proofErr w:type="spellStart"/>
            <w:r w:rsidR="00057443">
              <w:rPr>
                <w:sz w:val="18"/>
              </w:rPr>
              <w:t>attaq</w:t>
            </w:r>
            <w:proofErr w:type="spellEnd"/>
            <w:r w:rsidR="00057443">
              <w:rPr>
                <w:sz w:val="18"/>
              </w:rPr>
              <w:t>/</w:t>
            </w:r>
            <w:proofErr w:type="spellStart"/>
            <w:r w:rsidR="00057443">
              <w:rPr>
                <w:sz w:val="18"/>
              </w:rPr>
              <w:t>def</w:t>
            </w:r>
            <w:proofErr w:type="spellEnd"/>
            <w:r w:rsidR="00057443">
              <w:rPr>
                <w:sz w:val="18"/>
              </w:rPr>
              <w:t>)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8806E5" w:rsidRDefault="008806E5" w:rsidP="0005744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 place bien </w:t>
            </w:r>
            <w:r w:rsidR="00057443">
              <w:rPr>
                <w:sz w:val="18"/>
              </w:rPr>
              <w:t>face au</w:t>
            </w:r>
            <w:r>
              <w:rPr>
                <w:sz w:val="18"/>
              </w:rPr>
              <w:t xml:space="preserve"> PB</w:t>
            </w:r>
            <w:r w:rsidR="00057443">
              <w:rPr>
                <w:sz w:val="18"/>
              </w:rPr>
              <w:t xml:space="preserve"> pour défendre</w:t>
            </w:r>
            <w:r>
              <w:rPr>
                <w:sz w:val="18"/>
              </w:rPr>
              <w:t xml:space="preserve"> </w:t>
            </w:r>
            <w:r w:rsidR="00057443">
              <w:rPr>
                <w:sz w:val="18"/>
              </w:rPr>
              <w:t>mais pas de vision périphérique (autre</w:t>
            </w:r>
            <w:r w:rsidR="00260C5F">
              <w:rPr>
                <w:sz w:val="18"/>
              </w:rPr>
              <w:t>s</w:t>
            </w:r>
            <w:r w:rsidR="00057443">
              <w:rPr>
                <w:sz w:val="18"/>
              </w:rPr>
              <w:t xml:space="preserve"> joueurs et panier).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8806E5" w:rsidRDefault="008806E5" w:rsidP="008806E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  <w:r w:rsidR="00057443">
              <w:rPr>
                <w:sz w:val="18"/>
              </w:rPr>
              <w:t>e place bien entre le PB et le panier</w:t>
            </w:r>
            <w:r>
              <w:rPr>
                <w:sz w:val="18"/>
              </w:rPr>
              <w:t xml:space="preserve"> et récupère quelques ballons.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8806E5" w:rsidRDefault="008806E5" w:rsidP="008806E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Harcèle, anticipe et récupère beaucoup de ballons.</w:t>
            </w:r>
          </w:p>
        </w:tc>
      </w:tr>
      <w:tr w:rsidR="00135735" w:rsidTr="00B06466">
        <w:trPr>
          <w:trHeight w:val="252"/>
        </w:trPr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135735" w:rsidRDefault="00135735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135735" w:rsidRDefault="00135735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135735" w:rsidRDefault="00135735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135735" w:rsidRDefault="00135735">
            <w:pPr>
              <w:spacing w:after="0" w:line="240" w:lineRule="auto"/>
            </w:pPr>
          </w:p>
        </w:tc>
        <w:tc>
          <w:tcPr>
            <w:tcW w:w="8930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135735" w:rsidRPr="00E5636D" w:rsidRDefault="006A1E29" w:rsidP="00E563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Engagement</w:t>
            </w:r>
            <w:r w:rsidR="002D35C4" w:rsidRPr="00D85085">
              <w:rPr>
                <w:b/>
                <w:szCs w:val="20"/>
              </w:rPr>
              <w:t xml:space="preserve"> et respect</w:t>
            </w:r>
          </w:p>
        </w:tc>
      </w:tr>
      <w:tr w:rsidR="00B06466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005115" w:rsidRDefault="00005115">
            <w:pPr>
              <w:spacing w:after="0" w:line="240" w:lineRule="auto"/>
              <w:rPr>
                <w:sz w:val="18"/>
              </w:rPr>
            </w:pPr>
            <w:r w:rsidRPr="00005115">
              <w:rPr>
                <w:sz w:val="18"/>
              </w:rPr>
              <w:t xml:space="preserve">Joueur non mobile et réfractaire. </w:t>
            </w:r>
          </w:p>
          <w:p w:rsidR="00005115" w:rsidRPr="00005115" w:rsidRDefault="00005115">
            <w:pPr>
              <w:spacing w:after="0" w:line="240" w:lineRule="auto"/>
              <w:rPr>
                <w:sz w:val="18"/>
              </w:rPr>
            </w:pPr>
            <w:r w:rsidRPr="00005115">
              <w:rPr>
                <w:sz w:val="18"/>
              </w:rPr>
              <w:t>Ne respecte pas les joueurs et/ou l’arbitre.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005115" w:rsidRDefault="00526835" w:rsidP="005268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Beaucoup d’allers-retours inutiles sur le terrain. </w:t>
            </w:r>
            <w:r w:rsidR="008806E5">
              <w:rPr>
                <w:sz w:val="18"/>
              </w:rPr>
              <w:t xml:space="preserve">Il respecte les joueurs et l’arbitre. 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005115" w:rsidRDefault="0052683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Joueur engagé et respectueux. 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005115" w:rsidRDefault="0000511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Joueur engagé, respectueux et </w:t>
            </w:r>
            <w:r w:rsidR="00FB6682">
              <w:rPr>
                <w:sz w:val="18"/>
              </w:rPr>
              <w:t xml:space="preserve">leader. </w:t>
            </w:r>
          </w:p>
        </w:tc>
      </w:tr>
      <w:tr w:rsidR="006B1FF3" w:rsidTr="00B06466">
        <w:trPr>
          <w:trHeight w:val="396"/>
        </w:trPr>
        <w:tc>
          <w:tcPr>
            <w:tcW w:w="1844" w:type="dxa"/>
            <w:vMerge w:val="restart"/>
            <w:shd w:val="clear" w:color="auto" w:fill="auto"/>
            <w:tcMar>
              <w:left w:w="108" w:type="dxa"/>
            </w:tcMar>
          </w:tcPr>
          <w:p w:rsidR="006B1FF3" w:rsidRPr="00D74693" w:rsidRDefault="00B048A0" w:rsidP="00E716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93">
              <w:rPr>
                <w:b/>
                <w:sz w:val="18"/>
                <w:szCs w:val="18"/>
              </w:rPr>
              <w:t>D3 : La formation de la personne et du citoyen</w:t>
            </w:r>
          </w:p>
          <w:p w:rsidR="00B048A0" w:rsidRPr="00D74693" w:rsidRDefault="00B048A0" w:rsidP="00E716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93">
              <w:rPr>
                <w:b/>
                <w:sz w:val="18"/>
                <w:szCs w:val="18"/>
                <w:u w:val="single"/>
              </w:rPr>
              <w:t>Compétence</w:t>
            </w:r>
            <w:r w:rsidRPr="00D74693">
              <w:rPr>
                <w:sz w:val="18"/>
                <w:szCs w:val="18"/>
              </w:rPr>
              <w:t xml:space="preserve"> : </w:t>
            </w:r>
          </w:p>
          <w:p w:rsidR="00B048A0" w:rsidRPr="00D74693" w:rsidRDefault="00B06466" w:rsidP="00B06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93">
              <w:rPr>
                <w:sz w:val="18"/>
                <w:szCs w:val="18"/>
                <w:highlight w:val="green"/>
              </w:rPr>
              <w:t>Assumer des responsabilités et prendre de</w:t>
            </w:r>
            <w:r w:rsidR="00D2728F" w:rsidRPr="00D74693">
              <w:rPr>
                <w:sz w:val="18"/>
                <w:szCs w:val="18"/>
                <w:highlight w:val="green"/>
              </w:rPr>
              <w:t xml:space="preserve">s </w:t>
            </w:r>
            <w:r w:rsidRPr="00D74693">
              <w:rPr>
                <w:sz w:val="18"/>
                <w:szCs w:val="18"/>
                <w:highlight w:val="green"/>
              </w:rPr>
              <w:t>initiatives dans l’établissement ou dans la classe.</w:t>
            </w:r>
            <w:r w:rsidRPr="00D74693">
              <w:rPr>
                <w:sz w:val="18"/>
                <w:szCs w:val="18"/>
              </w:rPr>
              <w:t xml:space="preserve"> </w:t>
            </w:r>
          </w:p>
          <w:p w:rsidR="006B1FF3" w:rsidRPr="00D74693" w:rsidRDefault="006B1FF3" w:rsidP="00E716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93">
              <w:rPr>
                <w:b/>
                <w:sz w:val="18"/>
                <w:szCs w:val="18"/>
              </w:rPr>
              <w:t xml:space="preserve">D4 : Les systèmes naturels et les systèmes techniques. </w:t>
            </w:r>
          </w:p>
          <w:p w:rsidR="006B1FF3" w:rsidRPr="004C6BE1" w:rsidRDefault="006B1FF3" w:rsidP="00E716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93">
              <w:rPr>
                <w:b/>
                <w:sz w:val="18"/>
                <w:szCs w:val="18"/>
                <w:u w:val="single"/>
              </w:rPr>
              <w:t>Compétence</w:t>
            </w:r>
            <w:r w:rsidRPr="00D74693">
              <w:rPr>
                <w:sz w:val="18"/>
                <w:szCs w:val="18"/>
              </w:rPr>
              <w:t xml:space="preserve"> : </w:t>
            </w:r>
            <w:r w:rsidRPr="00D74693">
              <w:rPr>
                <w:sz w:val="18"/>
                <w:szCs w:val="18"/>
                <w:highlight w:val="cyan"/>
              </w:rPr>
              <w:t>Mener une démarche scientifique.</w:t>
            </w:r>
            <w:r w:rsidRPr="00D74693">
              <w:rPr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</w:tcPr>
          <w:p w:rsidR="006B1FF3" w:rsidRDefault="006B1FF3">
            <w:pPr>
              <w:spacing w:after="0" w:line="240" w:lineRule="auto"/>
              <w:jc w:val="center"/>
            </w:pPr>
            <w:r>
              <w:t xml:space="preserve"> </w:t>
            </w:r>
          </w:p>
          <w:p w:rsidR="006B1FF3" w:rsidRPr="00375D61" w:rsidRDefault="006B1FF3" w:rsidP="00E716EB">
            <w:pPr>
              <w:spacing w:after="0" w:line="240" w:lineRule="auto"/>
              <w:ind w:right="-94"/>
              <w:jc w:val="center"/>
              <w:rPr>
                <w:sz w:val="20"/>
                <w:szCs w:val="20"/>
              </w:rPr>
            </w:pPr>
            <w:r w:rsidRPr="00375D61">
              <w:rPr>
                <w:b/>
                <w:bCs/>
                <w:color w:val="000000" w:themeColor="text1"/>
                <w:sz w:val="20"/>
                <w:szCs w:val="20"/>
              </w:rPr>
              <w:t>Exercer son esprit critique, faire preuve de réflexion et de discernement.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</w:tcPr>
          <w:p w:rsidR="00D2728F" w:rsidRDefault="00D2728F" w:rsidP="00994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B1FF3" w:rsidRDefault="006B1FF3" w:rsidP="00994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S’approprier par la pratique physique et  sportive des méthodes et des </w:t>
            </w:r>
            <w:r w:rsidRPr="00994590">
              <w:rPr>
                <w:b/>
                <w:bCs/>
                <w:sz w:val="20"/>
                <w:szCs w:val="20"/>
              </w:rPr>
              <w:t>outils.</w:t>
            </w:r>
          </w:p>
          <w:p w:rsidR="006B1FF3" w:rsidRPr="00994590" w:rsidRDefault="006B1FF3" w:rsidP="009945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B1FF3" w:rsidRPr="00994590" w:rsidRDefault="006B1FF3" w:rsidP="002D35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Partager des règles et assumer des rôles et des responsabilités.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8" w:type="dxa"/>
            </w:tcMar>
          </w:tcPr>
          <w:p w:rsidR="00D2728F" w:rsidRPr="00B06466" w:rsidRDefault="00D2728F" w:rsidP="00D2728F">
            <w:pPr>
              <w:spacing w:after="0" w:line="240" w:lineRule="auto"/>
              <w:rPr>
                <w:sz w:val="18"/>
                <w:szCs w:val="18"/>
              </w:rPr>
            </w:pPr>
            <w:r w:rsidRPr="00D2728F">
              <w:rPr>
                <w:sz w:val="18"/>
                <w:szCs w:val="18"/>
                <w:highlight w:val="green"/>
              </w:rPr>
              <w:t>Assumer des responsabilités et prendre des initiatives dans l’établissement ou dans la classe.</w:t>
            </w:r>
            <w:r>
              <w:rPr>
                <w:sz w:val="18"/>
                <w:szCs w:val="18"/>
              </w:rPr>
              <w:t xml:space="preserve"> </w:t>
            </w:r>
          </w:p>
          <w:p w:rsidR="006B1FF3" w:rsidRPr="00C53B3A" w:rsidRDefault="00D2728F">
            <w:pPr>
              <w:pStyle w:val="Default"/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</w:pPr>
            <w:r w:rsidRPr="00A41C69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>Arbitrer</w:t>
            </w:r>
            <w:r w:rsidR="00A41C69">
              <w:rPr>
                <w:rFonts w:asciiTheme="minorHAnsi" w:hAnsiTheme="minorHAnsi" w:cstheme="minorHAnsi"/>
                <w:i/>
                <w:color w:val="7030A0"/>
                <w:sz w:val="18"/>
                <w:szCs w:val="18"/>
              </w:rPr>
              <w:t>.</w:t>
            </w:r>
            <w:r w:rsidR="006B1FF3" w:rsidRPr="00E5636D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Mener une démarche scientifique.</w:t>
            </w:r>
            <w:r w:rsidR="006B1FF3" w:rsidRPr="00E563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B1FF3" w:rsidRPr="0082737C" w:rsidRDefault="006B1FF3" w:rsidP="00E5636D">
            <w:pPr>
              <w:spacing w:after="0"/>
              <w:rPr>
                <w:i/>
                <w:color w:val="7030A0"/>
                <w:sz w:val="18"/>
              </w:rPr>
            </w:pPr>
            <w:r w:rsidRPr="0082737C">
              <w:rPr>
                <w:i/>
                <w:color w:val="7030A0"/>
                <w:sz w:val="18"/>
              </w:rPr>
              <w:t xml:space="preserve">Relever des résultats d’actions fiables liés aux pertes de balle et conditions de tir. </w:t>
            </w:r>
          </w:p>
          <w:p w:rsidR="006B1FF3" w:rsidRDefault="006B1FF3" w:rsidP="00E5636D">
            <w:pPr>
              <w:spacing w:after="0"/>
            </w:pPr>
            <w:r w:rsidRPr="0082737C">
              <w:rPr>
                <w:i/>
                <w:color w:val="7030A0"/>
                <w:sz w:val="18"/>
              </w:rPr>
              <w:t>Communiquer les résultats des observations pour aider à la formalisation d’un projet de jeu simple.</w:t>
            </w:r>
            <w:r w:rsidRPr="0082737C">
              <w:rPr>
                <w:color w:val="7030A0"/>
                <w:sz w:val="18"/>
              </w:rPr>
              <w:t xml:space="preserve"> </w:t>
            </w:r>
          </w:p>
        </w:tc>
        <w:tc>
          <w:tcPr>
            <w:tcW w:w="8930" w:type="dxa"/>
            <w:gridSpan w:val="4"/>
            <w:shd w:val="clear" w:color="auto" w:fill="FFFFFF" w:themeFill="background1"/>
            <w:tcMar>
              <w:left w:w="108" w:type="dxa"/>
            </w:tcMar>
            <w:vAlign w:val="center"/>
          </w:tcPr>
          <w:p w:rsidR="006B1FF3" w:rsidRDefault="006A1E2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Connaissance du règlement et a</w:t>
            </w:r>
            <w:r w:rsidR="00A41C69">
              <w:rPr>
                <w:b/>
                <w:szCs w:val="20"/>
              </w:rPr>
              <w:t>rbitrage</w:t>
            </w:r>
          </w:p>
        </w:tc>
      </w:tr>
      <w:tr w:rsidR="00B06466" w:rsidTr="00B06466">
        <w:trPr>
          <w:trHeight w:val="843"/>
        </w:trPr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Pr="004B0A6F" w:rsidRDefault="00FF3EB5" w:rsidP="00FF3EB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B0A6F">
              <w:rPr>
                <w:sz w:val="18"/>
                <w:szCs w:val="20"/>
              </w:rPr>
              <w:t xml:space="preserve">Refuse d’arbitrer et ne connaît pas le règlement.   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Pr="004B0A6F" w:rsidRDefault="00FF3EB5" w:rsidP="00FF3EB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B0A6F">
              <w:rPr>
                <w:sz w:val="18"/>
                <w:szCs w:val="20"/>
              </w:rPr>
              <w:t xml:space="preserve">Elève volontaire pour arbitrer mais qui a besoin d’aide. 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Pr="004B0A6F" w:rsidRDefault="00FF3EB5" w:rsidP="00FF3EB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B0A6F">
              <w:rPr>
                <w:sz w:val="18"/>
                <w:szCs w:val="20"/>
              </w:rPr>
              <w:t>Elève volontaire pour arbitrer qui connaît le règlement.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Pr="004B0A6F" w:rsidRDefault="00FF3EB5" w:rsidP="00260C5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B0A6F">
              <w:rPr>
                <w:sz w:val="18"/>
                <w:szCs w:val="20"/>
              </w:rPr>
              <w:t xml:space="preserve">Elève volontaire à l’arbitrage </w:t>
            </w:r>
            <w:r w:rsidR="00260C5F">
              <w:rPr>
                <w:sz w:val="18"/>
                <w:szCs w:val="20"/>
              </w:rPr>
              <w:t>+ arbitre tuteur</w:t>
            </w:r>
          </w:p>
        </w:tc>
      </w:tr>
      <w:tr w:rsidR="006B1FF3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6B1FF3" w:rsidRDefault="006B1FF3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6B1FF3" w:rsidRDefault="006B1FF3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6B1FF3" w:rsidRDefault="006B1FF3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6B1FF3" w:rsidRDefault="006B1FF3">
            <w:pPr>
              <w:spacing w:after="0" w:line="240" w:lineRule="auto"/>
            </w:pPr>
          </w:p>
        </w:tc>
        <w:tc>
          <w:tcPr>
            <w:tcW w:w="8930" w:type="dxa"/>
            <w:gridSpan w:val="4"/>
            <w:shd w:val="clear" w:color="auto" w:fill="auto"/>
            <w:tcMar>
              <w:left w:w="108" w:type="dxa"/>
            </w:tcMar>
          </w:tcPr>
          <w:p w:rsidR="006B1FF3" w:rsidRPr="00D85085" w:rsidRDefault="00A41C69" w:rsidP="00D850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Prise d’information</w:t>
            </w:r>
            <w:r w:rsidR="00D85085" w:rsidRPr="00D85085">
              <w:rPr>
                <w:b/>
              </w:rPr>
              <w:t xml:space="preserve"> et communication</w:t>
            </w:r>
          </w:p>
        </w:tc>
      </w:tr>
      <w:tr w:rsidR="00B06466" w:rsidTr="00B06466">
        <w:tc>
          <w:tcPr>
            <w:tcW w:w="1844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551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4B0A6F" w:rsidRDefault="004B0A6F">
            <w:pPr>
              <w:spacing w:after="0" w:line="240" w:lineRule="auto"/>
              <w:rPr>
                <w:sz w:val="18"/>
              </w:rPr>
            </w:pPr>
            <w:r w:rsidRPr="004B0A6F">
              <w:rPr>
                <w:sz w:val="18"/>
              </w:rPr>
              <w:t xml:space="preserve">Refuse </w:t>
            </w:r>
            <w:r>
              <w:rPr>
                <w:sz w:val="18"/>
              </w:rPr>
              <w:t xml:space="preserve">d’observer ou le fait mal volontairement. </w:t>
            </w:r>
          </w:p>
        </w:tc>
        <w:tc>
          <w:tcPr>
            <w:tcW w:w="2409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B0A6F" w:rsidRDefault="00B924D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Elève v</w:t>
            </w:r>
            <w:r w:rsidR="004B0A6F">
              <w:rPr>
                <w:sz w:val="18"/>
              </w:rPr>
              <w:t>olontaire pour observer mais manque de concentration donc prise d’informations peu précise. Ne sait pas expliquer ses relevés</w:t>
            </w:r>
            <w:r>
              <w:rPr>
                <w:sz w:val="18"/>
              </w:rPr>
              <w:t xml:space="preserve"> aux joueurs</w:t>
            </w:r>
            <w:r w:rsidR="004B0A6F">
              <w:rPr>
                <w:sz w:val="18"/>
              </w:rPr>
              <w:t xml:space="preserve">. </w:t>
            </w:r>
          </w:p>
        </w:tc>
        <w:tc>
          <w:tcPr>
            <w:tcW w:w="2268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4B0A6F" w:rsidRDefault="00B924D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Elève volontaire et précis dans la prise d’informations mais ne sait pas toujours expliquer les résultats aux joueurs. </w:t>
            </w:r>
          </w:p>
        </w:tc>
        <w:tc>
          <w:tcPr>
            <w:tcW w:w="2268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4B0A6F" w:rsidRDefault="00B924D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Elève volontaire et précis qui sait expliquer aux joueurs ses observations et en tirer des conclusions. </w:t>
            </w:r>
          </w:p>
        </w:tc>
      </w:tr>
    </w:tbl>
    <w:p w:rsidR="00B14CD0" w:rsidRDefault="00B14CD0">
      <w:pPr>
        <w:rPr>
          <w:sz w:val="12"/>
        </w:rPr>
      </w:pPr>
    </w:p>
    <w:p w:rsidR="00B14CD0" w:rsidRDefault="009537F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FICHE ELEVE</w:t>
      </w:r>
    </w:p>
    <w:tbl>
      <w:tblPr>
        <w:tblStyle w:val="Grilledutableau"/>
        <w:tblW w:w="15928" w:type="dxa"/>
        <w:tblInd w:w="-147" w:type="dxa"/>
        <w:tblLook w:val="04A0" w:firstRow="1" w:lastRow="0" w:firstColumn="1" w:lastColumn="0" w:noHBand="0" w:noVBand="1"/>
      </w:tblPr>
      <w:tblGrid>
        <w:gridCol w:w="1495"/>
        <w:gridCol w:w="2045"/>
        <w:gridCol w:w="3118"/>
        <w:gridCol w:w="3261"/>
        <w:gridCol w:w="3005"/>
        <w:gridCol w:w="3004"/>
      </w:tblGrid>
      <w:tr w:rsidR="00B14CD0" w:rsidTr="000E7C86">
        <w:tc>
          <w:tcPr>
            <w:tcW w:w="1495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Domaine du socle</w:t>
            </w:r>
          </w:p>
        </w:tc>
        <w:tc>
          <w:tcPr>
            <w:tcW w:w="2045" w:type="dxa"/>
            <w:shd w:val="clear" w:color="auto" w:fill="BDD6EE" w:themeFill="accent1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Objectifs</w:t>
            </w: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NON ATTEINTS</w:t>
            </w: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PARTIELLEMENT ATTEINTS</w:t>
            </w: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ATTEINTS</w:t>
            </w: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  <w:vAlign w:val="center"/>
          </w:tcPr>
          <w:p w:rsidR="00B14CD0" w:rsidRDefault="009537FF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OBJECTIFS DEPASSES</w:t>
            </w:r>
          </w:p>
        </w:tc>
      </w:tr>
      <w:tr w:rsidR="00B14CD0" w:rsidTr="000E7C86">
        <w:tc>
          <w:tcPr>
            <w:tcW w:w="1495" w:type="dxa"/>
            <w:vMerge w:val="restart"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</w:p>
          <w:p w:rsidR="00B14CD0" w:rsidRDefault="009537FF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D1.4</w:t>
            </w:r>
          </w:p>
          <w:p w:rsidR="00B14CD0" w:rsidRDefault="00B14CD0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  <w:p w:rsidR="00B14CD0" w:rsidRDefault="009537F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  <w:szCs w:val="20"/>
              </w:rPr>
              <w:t>Les langages</w:t>
            </w:r>
            <w:r w:rsidR="00A9649D">
              <w:rPr>
                <w:b/>
                <w:sz w:val="24"/>
                <w:szCs w:val="20"/>
              </w:rPr>
              <w:t xml:space="preserve"> des arts et du corps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left w:w="108" w:type="dxa"/>
            </w:tcMar>
          </w:tcPr>
          <w:p w:rsidR="002C7059" w:rsidRDefault="002C7059" w:rsidP="006433FF">
            <w:pPr>
              <w:pStyle w:val="Default"/>
              <w:rPr>
                <w:rFonts w:asciiTheme="minorHAnsi" w:hAnsiTheme="minorHAnsi"/>
                <w:b/>
                <w:szCs w:val="20"/>
                <w:highlight w:val="yellow"/>
              </w:rPr>
            </w:pPr>
          </w:p>
          <w:p w:rsidR="00B14CD0" w:rsidRDefault="006433FF" w:rsidP="006433FF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283DFD">
              <w:rPr>
                <w:rFonts w:asciiTheme="minorHAnsi" w:hAnsiTheme="minorHAnsi"/>
                <w:b/>
                <w:szCs w:val="20"/>
                <w:highlight w:val="yellow"/>
              </w:rPr>
              <w:t>Je suis porteur de balle</w:t>
            </w:r>
          </w:p>
          <w:p w:rsidR="006433FF" w:rsidRDefault="006433FF" w:rsidP="006433FF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</w:p>
          <w:p w:rsidR="00AC285B" w:rsidRDefault="00AC285B">
            <w:pPr>
              <w:pStyle w:val="Default"/>
              <w:rPr>
                <w:rFonts w:asciiTheme="minorHAnsi" w:hAnsiTheme="minorHAnsi"/>
                <w:b/>
                <w:szCs w:val="20"/>
                <w:highlight w:val="yellow"/>
              </w:rPr>
            </w:pPr>
          </w:p>
          <w:p w:rsidR="00AC285B" w:rsidRDefault="00AC285B">
            <w:pPr>
              <w:pStyle w:val="Default"/>
              <w:rPr>
                <w:rFonts w:asciiTheme="minorHAnsi" w:hAnsiTheme="minorHAnsi"/>
                <w:b/>
                <w:szCs w:val="20"/>
                <w:highlight w:val="yellow"/>
              </w:rPr>
            </w:pPr>
          </w:p>
          <w:p w:rsidR="00B14CD0" w:rsidRDefault="006433FF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283DFD">
              <w:rPr>
                <w:rFonts w:asciiTheme="minorHAnsi" w:hAnsiTheme="minorHAnsi"/>
                <w:b/>
                <w:szCs w:val="20"/>
                <w:highlight w:val="yellow"/>
              </w:rPr>
              <w:t>Je ne suis pas porteur de balle</w:t>
            </w:r>
          </w:p>
          <w:p w:rsidR="006433FF" w:rsidRDefault="006433FF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</w:p>
          <w:p w:rsidR="002C7059" w:rsidRDefault="002C7059">
            <w:pPr>
              <w:pStyle w:val="Default"/>
              <w:rPr>
                <w:rFonts w:asciiTheme="minorHAnsi" w:hAnsiTheme="minorHAnsi"/>
                <w:b/>
                <w:szCs w:val="20"/>
                <w:highlight w:val="yellow"/>
              </w:rPr>
            </w:pPr>
          </w:p>
          <w:p w:rsidR="006433FF" w:rsidRDefault="006433FF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283DFD">
              <w:rPr>
                <w:rFonts w:asciiTheme="minorHAnsi" w:hAnsiTheme="minorHAnsi"/>
                <w:b/>
                <w:szCs w:val="20"/>
                <w:highlight w:val="yellow"/>
              </w:rPr>
              <w:t>Je suis défenseur</w:t>
            </w:r>
          </w:p>
          <w:p w:rsidR="002C7059" w:rsidRDefault="002C7059">
            <w:pPr>
              <w:spacing w:after="0"/>
              <w:rPr>
                <w:b/>
                <w:sz w:val="24"/>
                <w:szCs w:val="20"/>
              </w:rPr>
            </w:pPr>
          </w:p>
          <w:p w:rsidR="00AC285B" w:rsidRDefault="00AC285B">
            <w:pPr>
              <w:spacing w:after="0"/>
              <w:rPr>
                <w:b/>
                <w:sz w:val="24"/>
                <w:szCs w:val="20"/>
                <w:highlight w:val="magenta"/>
              </w:rPr>
            </w:pPr>
          </w:p>
          <w:p w:rsidR="00B14CD0" w:rsidRDefault="00A9649D">
            <w:pPr>
              <w:spacing w:after="0"/>
              <w:rPr>
                <w:b/>
                <w:sz w:val="24"/>
              </w:rPr>
            </w:pPr>
            <w:r w:rsidRPr="00A9649D">
              <w:rPr>
                <w:b/>
                <w:sz w:val="24"/>
                <w:szCs w:val="20"/>
                <w:highlight w:val="magenta"/>
              </w:rPr>
              <w:t>Engagement et respect</w:t>
            </w:r>
            <w:r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2C7059" w:rsidRPr="00204E11" w:rsidRDefault="002A2B3A" w:rsidP="002A2B3A">
            <w:pPr>
              <w:spacing w:after="0" w:line="240" w:lineRule="auto"/>
              <w:rPr>
                <w:sz w:val="18"/>
                <w:szCs w:val="20"/>
              </w:rPr>
            </w:pPr>
            <w:r w:rsidRPr="00204E11">
              <w:rPr>
                <w:sz w:val="18"/>
                <w:szCs w:val="20"/>
              </w:rPr>
              <w:t xml:space="preserve">Je dribble sans quitter la balle des yeux </w:t>
            </w:r>
            <w:r w:rsidR="00204E11" w:rsidRPr="00204E11">
              <w:rPr>
                <w:sz w:val="18"/>
                <w:szCs w:val="20"/>
              </w:rPr>
              <w:t>ou</w:t>
            </w:r>
            <w:r w:rsidRPr="00204E11">
              <w:rPr>
                <w:sz w:val="18"/>
                <w:szCs w:val="20"/>
              </w:rPr>
              <w:t xml:space="preserve"> je m’en débarrasse le plus vite possible.</w:t>
            </w:r>
          </w:p>
          <w:p w:rsidR="002C7059" w:rsidRPr="00204E11" w:rsidRDefault="002C705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B14CD0" w:rsidRDefault="002A2B3A" w:rsidP="00204E11">
            <w:pPr>
              <w:spacing w:after="0" w:line="240" w:lineRule="auto"/>
              <w:rPr>
                <w:sz w:val="18"/>
                <w:szCs w:val="20"/>
              </w:rPr>
            </w:pPr>
            <w:r w:rsidRPr="00204E11">
              <w:rPr>
                <w:sz w:val="18"/>
                <w:szCs w:val="20"/>
              </w:rPr>
              <w:t xml:space="preserve">Je dribble en </w:t>
            </w:r>
            <w:r w:rsidR="00204E11">
              <w:rPr>
                <w:sz w:val="18"/>
                <w:szCs w:val="20"/>
              </w:rPr>
              <w:t>avançant vers le panier</w:t>
            </w:r>
            <w:r w:rsidRPr="00204E11">
              <w:rPr>
                <w:sz w:val="18"/>
                <w:szCs w:val="20"/>
              </w:rPr>
              <w:t xml:space="preserve"> </w:t>
            </w:r>
            <w:r w:rsidR="00204E11">
              <w:rPr>
                <w:sz w:val="18"/>
                <w:szCs w:val="20"/>
              </w:rPr>
              <w:t xml:space="preserve">mais je ne sais pas </w:t>
            </w:r>
            <w:r w:rsidR="00EC1FB1">
              <w:rPr>
                <w:sz w:val="18"/>
                <w:szCs w:val="20"/>
              </w:rPr>
              <w:t xml:space="preserve">toujours </w:t>
            </w:r>
            <w:r w:rsidR="00204E11">
              <w:rPr>
                <w:sz w:val="18"/>
                <w:szCs w:val="20"/>
              </w:rPr>
              <w:t>où sont mes partenaires alors je fais une passe</w:t>
            </w:r>
            <w:r w:rsidR="00EC1FB1">
              <w:rPr>
                <w:sz w:val="18"/>
                <w:szCs w:val="20"/>
              </w:rPr>
              <w:t xml:space="preserve"> pas très précise. </w:t>
            </w:r>
          </w:p>
          <w:p w:rsidR="00204E11" w:rsidRPr="00204E11" w:rsidRDefault="00204E11" w:rsidP="00204E1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B14CD0" w:rsidRDefault="00841B06" w:rsidP="00204E11">
            <w:pPr>
              <w:spacing w:after="0" w:line="240" w:lineRule="auto"/>
              <w:rPr>
                <w:sz w:val="18"/>
                <w:szCs w:val="20"/>
              </w:rPr>
            </w:pPr>
            <w:r w:rsidRPr="00204E11">
              <w:rPr>
                <w:sz w:val="18"/>
                <w:szCs w:val="20"/>
              </w:rPr>
              <w:t>Je dribble en</w:t>
            </w:r>
            <w:r w:rsidR="00204E11" w:rsidRPr="00204E11">
              <w:rPr>
                <w:sz w:val="18"/>
                <w:szCs w:val="20"/>
              </w:rPr>
              <w:t xml:space="preserve"> avançant vers le panier </w:t>
            </w:r>
            <w:r w:rsidR="00204E11">
              <w:rPr>
                <w:sz w:val="18"/>
                <w:szCs w:val="20"/>
              </w:rPr>
              <w:t>et en regardant où sont mes partenaires pour pouvoir faire une passe précise si je suis bloqué(e).</w:t>
            </w:r>
          </w:p>
          <w:p w:rsidR="000E7C86" w:rsidRDefault="000E7C86" w:rsidP="00204E11">
            <w:pPr>
              <w:spacing w:after="0" w:line="240" w:lineRule="auto"/>
              <w:rPr>
                <w:sz w:val="18"/>
                <w:szCs w:val="20"/>
              </w:rPr>
            </w:pPr>
          </w:p>
          <w:p w:rsidR="000E7C86" w:rsidRPr="00204E11" w:rsidRDefault="000E7C86" w:rsidP="00204E1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204E11" w:rsidRDefault="00204E11" w:rsidP="00204E11">
            <w:pPr>
              <w:spacing w:after="0" w:line="240" w:lineRule="auto"/>
              <w:rPr>
                <w:sz w:val="18"/>
                <w:szCs w:val="20"/>
              </w:rPr>
            </w:pPr>
            <w:r w:rsidRPr="00204E11">
              <w:rPr>
                <w:sz w:val="18"/>
                <w:szCs w:val="20"/>
              </w:rPr>
              <w:t>Je dribble en évitant les défenseurs / je passe si je suis bloqué(e) / je tire si je suis bien placé(e)</w:t>
            </w:r>
            <w:r>
              <w:rPr>
                <w:sz w:val="18"/>
                <w:szCs w:val="20"/>
              </w:rPr>
              <w:t>.</w:t>
            </w:r>
          </w:p>
        </w:tc>
      </w:tr>
      <w:tr w:rsidR="00B14CD0" w:rsidTr="000E7C86">
        <w:trPr>
          <w:trHeight w:val="867"/>
        </w:trPr>
        <w:tc>
          <w:tcPr>
            <w:tcW w:w="149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204E11" w:rsidRDefault="00B14C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14CD0" w:rsidRPr="00204E11" w:rsidRDefault="00204E11" w:rsidP="00204E11">
            <w:pPr>
              <w:tabs>
                <w:tab w:val="left" w:pos="180"/>
              </w:tabs>
              <w:spacing w:after="0" w:line="240" w:lineRule="auto"/>
              <w:rPr>
                <w:sz w:val="18"/>
                <w:szCs w:val="18"/>
              </w:rPr>
            </w:pPr>
            <w:r w:rsidRPr="00204E11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</w:t>
            </w:r>
            <w:r w:rsidRPr="00204E11">
              <w:rPr>
                <w:sz w:val="18"/>
                <w:szCs w:val="18"/>
              </w:rPr>
              <w:t>ne sais</w:t>
            </w:r>
            <w:r>
              <w:rPr>
                <w:sz w:val="18"/>
                <w:szCs w:val="18"/>
              </w:rPr>
              <w:t xml:space="preserve"> où aller et de toute façon je ne veux pas qu’on me passe le ballon. </w:t>
            </w:r>
          </w:p>
          <w:p w:rsidR="00B14CD0" w:rsidRPr="00204E11" w:rsidRDefault="00B14CD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204E11" w:rsidRDefault="00B14CD0" w:rsidP="00EC1FB1">
            <w:pPr>
              <w:spacing w:after="0" w:line="240" w:lineRule="auto"/>
              <w:rPr>
                <w:sz w:val="18"/>
                <w:szCs w:val="20"/>
              </w:rPr>
            </w:pPr>
          </w:p>
          <w:p w:rsidR="00B14CD0" w:rsidRPr="00204E11" w:rsidRDefault="00204E11" w:rsidP="00EC1FB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J’appelle mes partenaires </w:t>
            </w:r>
            <w:r w:rsidR="00C429D6">
              <w:rPr>
                <w:sz w:val="18"/>
              </w:rPr>
              <w:t xml:space="preserve">pour les aider </w:t>
            </w:r>
            <w:r w:rsidR="00314813">
              <w:rPr>
                <w:sz w:val="18"/>
              </w:rPr>
              <w:t>même</w:t>
            </w:r>
            <w:r>
              <w:rPr>
                <w:sz w:val="18"/>
              </w:rPr>
              <w:t xml:space="preserve"> </w:t>
            </w:r>
            <w:r w:rsidR="00314813">
              <w:rPr>
                <w:sz w:val="18"/>
              </w:rPr>
              <w:t>s’</w:t>
            </w:r>
            <w:r>
              <w:rPr>
                <w:sz w:val="18"/>
              </w:rPr>
              <w:t xml:space="preserve">il y a défenseur devant moi </w:t>
            </w:r>
            <w:r w:rsidR="00314813">
              <w:rPr>
                <w:sz w:val="18"/>
              </w:rPr>
              <w:t>parce que</w:t>
            </w:r>
            <w:r>
              <w:rPr>
                <w:sz w:val="18"/>
              </w:rPr>
              <w:t xml:space="preserve"> je n’arrive pas à m’en débarrasser. </w:t>
            </w: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204E11" w:rsidRDefault="000E7C86" w:rsidP="00EC1FB1">
            <w:pPr>
              <w:spacing w:after="0" w:line="240" w:lineRule="auto"/>
              <w:rPr>
                <w:sz w:val="18"/>
                <w:szCs w:val="20"/>
              </w:rPr>
            </w:pPr>
            <w:r w:rsidRPr="00204E11">
              <w:rPr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 wp14:anchorId="192B8924">
                      <wp:simplePos x="0" y="0"/>
                      <wp:positionH relativeFrom="column">
                        <wp:posOffset>-4039235</wp:posOffset>
                      </wp:positionH>
                      <wp:positionV relativeFrom="paragraph">
                        <wp:posOffset>-223520</wp:posOffset>
                      </wp:positionV>
                      <wp:extent cx="7734935" cy="410210"/>
                      <wp:effectExtent l="19050" t="38100" r="57150" b="47625"/>
                      <wp:wrapNone/>
                      <wp:docPr id="40" name="Flèche gauch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6EC13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 gauche 63" o:spid="_x0000_s1026" type="#_x0000_t66" style="position:absolute;margin-left:-318.05pt;margin-top:-17.6pt;width:609.05pt;height:32.3pt;rotation:180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8C55B7" w:rsidRPr="00204E11" w:rsidRDefault="008C55B7" w:rsidP="004E584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J’appelle mes partenaires pour les aider en </w:t>
            </w:r>
            <w:r w:rsidR="004E584D">
              <w:rPr>
                <w:sz w:val="18"/>
              </w:rPr>
              <w:t xml:space="preserve">changeant de directions </w:t>
            </w:r>
            <w:r>
              <w:rPr>
                <w:sz w:val="18"/>
              </w:rPr>
              <w:t xml:space="preserve">mais il arrive que le défenseur récupère quand même le ballon.  </w:t>
            </w: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204E11" w:rsidRDefault="00B14CD0" w:rsidP="00EC1FB1">
            <w:pPr>
              <w:spacing w:after="0" w:line="240" w:lineRule="auto"/>
              <w:rPr>
                <w:sz w:val="18"/>
              </w:rPr>
            </w:pPr>
          </w:p>
          <w:p w:rsidR="00B14CD0" w:rsidRPr="00204E11" w:rsidRDefault="008C55B7" w:rsidP="00EC1FB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J’appelle la balle une fois que je suis débarrassé(e) de mon défenseur en bougeant à droite, à gauche, en accélérant et en ralentissant. </w:t>
            </w:r>
          </w:p>
          <w:p w:rsidR="00B14CD0" w:rsidRPr="00204E11" w:rsidRDefault="00B14CD0" w:rsidP="00EC1FB1">
            <w:pPr>
              <w:spacing w:after="0" w:line="240" w:lineRule="auto"/>
              <w:rPr>
                <w:sz w:val="18"/>
              </w:rPr>
            </w:pPr>
          </w:p>
        </w:tc>
      </w:tr>
      <w:tr w:rsidR="00B14CD0" w:rsidTr="000E7C86">
        <w:tc>
          <w:tcPr>
            <w:tcW w:w="149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2C7059" w:rsidRPr="000E7C86" w:rsidRDefault="000E7C86" w:rsidP="000E7C8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Je ne sai</w:t>
            </w:r>
            <w:r w:rsidRPr="000E7C86">
              <w:rPr>
                <w:sz w:val="18"/>
              </w:rPr>
              <w:t>s</w:t>
            </w:r>
            <w:r>
              <w:rPr>
                <w:sz w:val="18"/>
              </w:rPr>
              <w:t xml:space="preserve"> pas comment faire pour récupérer le ballon. </w:t>
            </w:r>
          </w:p>
          <w:p w:rsidR="002C7059" w:rsidRPr="000E7C86" w:rsidRDefault="002C7059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0E7C86" w:rsidRDefault="000E7C86" w:rsidP="00AD61D2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me place devant le porteur de balle en </w:t>
            </w:r>
            <w:r w:rsidR="00AD61D2">
              <w:rPr>
                <w:sz w:val="18"/>
                <w:szCs w:val="20"/>
              </w:rPr>
              <w:t>agitant les bras</w:t>
            </w:r>
            <w:bookmarkStart w:id="0" w:name="_GoBack"/>
            <w:bookmarkEnd w:id="0"/>
            <w:r>
              <w:rPr>
                <w:sz w:val="18"/>
                <w:szCs w:val="20"/>
              </w:rPr>
              <w:t xml:space="preserve"> pour le gêner. </w:t>
            </w: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B14CD0" w:rsidRDefault="000E7C86" w:rsidP="00EC1FB1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gêne le </w:t>
            </w:r>
            <w:r w:rsidR="00803549">
              <w:rPr>
                <w:sz w:val="18"/>
                <w:szCs w:val="20"/>
              </w:rPr>
              <w:t>porteur de balle</w:t>
            </w:r>
            <w:r>
              <w:rPr>
                <w:sz w:val="18"/>
                <w:szCs w:val="20"/>
              </w:rPr>
              <w:t xml:space="preserve"> </w:t>
            </w:r>
            <w:r w:rsidR="00AC285B">
              <w:rPr>
                <w:sz w:val="18"/>
                <w:szCs w:val="20"/>
              </w:rPr>
              <w:t xml:space="preserve">en me déplaçant beaucoup et j’essaye de récupérer la balle.  </w:t>
            </w:r>
          </w:p>
          <w:p w:rsidR="00347F38" w:rsidRDefault="00347F38" w:rsidP="00EC1FB1">
            <w:pPr>
              <w:spacing w:after="0" w:line="240" w:lineRule="auto"/>
              <w:rPr>
                <w:sz w:val="18"/>
                <w:szCs w:val="20"/>
              </w:rPr>
            </w:pPr>
          </w:p>
          <w:p w:rsidR="00AC285B" w:rsidRPr="000E7C86" w:rsidRDefault="00AC285B" w:rsidP="00EC1FB1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0E7C86" w:rsidRDefault="000E7C86" w:rsidP="00803549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gêne le </w:t>
            </w:r>
            <w:r w:rsidR="00803549">
              <w:rPr>
                <w:sz w:val="18"/>
                <w:szCs w:val="20"/>
              </w:rPr>
              <w:t xml:space="preserve">porteur de balle et aide mes partenaire en défense si besoin et </w:t>
            </w:r>
            <w:r>
              <w:rPr>
                <w:sz w:val="18"/>
                <w:szCs w:val="20"/>
              </w:rPr>
              <w:t xml:space="preserve">j’intercepte des ballons. </w:t>
            </w:r>
          </w:p>
        </w:tc>
      </w:tr>
      <w:tr w:rsidR="00B14CD0" w:rsidTr="000E7C86">
        <w:trPr>
          <w:trHeight w:val="941"/>
        </w:trPr>
        <w:tc>
          <w:tcPr>
            <w:tcW w:w="149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04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EC1FB1" w:rsidRDefault="00B14CD0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</w:p>
          <w:p w:rsidR="00B14CD0" w:rsidRPr="00EC1FB1" w:rsidRDefault="00EC1FB1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 w:rsidRPr="00EC1FB1">
              <w:rPr>
                <w:color w:val="000000" w:themeColor="text1"/>
                <w:sz w:val="18"/>
                <w:szCs w:val="28"/>
              </w:rPr>
              <w:t>Je n’ai</w:t>
            </w:r>
            <w:r w:rsidR="004E584D">
              <w:rPr>
                <w:color w:val="000000" w:themeColor="text1"/>
                <w:sz w:val="18"/>
                <w:szCs w:val="28"/>
              </w:rPr>
              <w:t xml:space="preserve"> pas envie de jouer, je préfère rester remplaçant(e).</w:t>
            </w:r>
          </w:p>
          <w:p w:rsidR="00B14CD0" w:rsidRPr="00EC1FB1" w:rsidRDefault="00B14CD0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EC1FB1" w:rsidRDefault="00B14CD0" w:rsidP="00EC1FB1">
            <w:pPr>
              <w:spacing w:after="0" w:line="240" w:lineRule="auto"/>
              <w:rPr>
                <w:sz w:val="18"/>
                <w:szCs w:val="28"/>
              </w:rPr>
            </w:pPr>
          </w:p>
          <w:p w:rsidR="00B14CD0" w:rsidRDefault="00EC1FB1" w:rsidP="00EC1FB1">
            <w:pPr>
              <w:spacing w:after="0" w:line="240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J’essaye de suivre le ballon </w:t>
            </w:r>
            <w:r w:rsidR="001B0E41">
              <w:rPr>
                <w:sz w:val="18"/>
                <w:szCs w:val="28"/>
              </w:rPr>
              <w:t xml:space="preserve">sur le terrain, </w:t>
            </w:r>
            <w:r>
              <w:rPr>
                <w:sz w:val="18"/>
                <w:szCs w:val="28"/>
              </w:rPr>
              <w:t xml:space="preserve"> je respecte les joueurs et l’arbitre. </w:t>
            </w:r>
          </w:p>
          <w:p w:rsidR="004E608B" w:rsidRPr="00EC1FB1" w:rsidRDefault="004E608B" w:rsidP="00EC1FB1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615ADC" w:rsidRDefault="00615ADC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 w:rsidRPr="00EC1FB1">
              <w:rPr>
                <w:noProof/>
                <w:color w:val="000000" w:themeColor="text1"/>
                <w:sz w:val="1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5D98E839">
                      <wp:simplePos x="0" y="0"/>
                      <wp:positionH relativeFrom="column">
                        <wp:posOffset>-4040505</wp:posOffset>
                      </wp:positionH>
                      <wp:positionV relativeFrom="paragraph">
                        <wp:posOffset>-243205</wp:posOffset>
                      </wp:positionV>
                      <wp:extent cx="7734935" cy="410210"/>
                      <wp:effectExtent l="19050" t="38100" r="57150" b="47625"/>
                      <wp:wrapNone/>
                      <wp:docPr id="41" name="Flèche gau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541A5" id="Flèche gauche 39" o:spid="_x0000_s1026" type="#_x0000_t66" style="position:absolute;margin-left:-318.15pt;margin-top:-19.15pt;width:609.05pt;height:32.3pt;rotation:180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EC1FB1" w:rsidRDefault="001B0E41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>
              <w:rPr>
                <w:color w:val="000000" w:themeColor="text1"/>
                <w:sz w:val="18"/>
                <w:szCs w:val="28"/>
              </w:rPr>
              <w:t>J’ai envie de jouer / gagner peu importe mon équipe</w:t>
            </w:r>
            <w:r w:rsidR="00B14CBD">
              <w:rPr>
                <w:color w:val="000000" w:themeColor="text1"/>
                <w:sz w:val="18"/>
                <w:szCs w:val="28"/>
              </w:rPr>
              <w:t xml:space="preserve"> tout en gardant un bon esprit</w:t>
            </w:r>
            <w:r>
              <w:rPr>
                <w:color w:val="000000" w:themeColor="text1"/>
                <w:sz w:val="18"/>
                <w:szCs w:val="28"/>
              </w:rPr>
              <w:t xml:space="preserve">. </w:t>
            </w:r>
          </w:p>
          <w:p w:rsidR="00B14CD0" w:rsidRPr="00EC1FB1" w:rsidRDefault="00B14CD0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</w:p>
          <w:p w:rsidR="00B14CD0" w:rsidRPr="00EC1FB1" w:rsidRDefault="00B14CD0" w:rsidP="00EC1FB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EC1FB1" w:rsidRDefault="00B14CD0" w:rsidP="00EC1FB1">
            <w:pPr>
              <w:spacing w:after="0" w:line="240" w:lineRule="auto"/>
              <w:rPr>
                <w:sz w:val="18"/>
                <w:szCs w:val="20"/>
              </w:rPr>
            </w:pPr>
          </w:p>
          <w:p w:rsidR="001B0E41" w:rsidRPr="00EC1FB1" w:rsidRDefault="001B0E41" w:rsidP="001B0E41">
            <w:pPr>
              <w:spacing w:after="0" w:line="240" w:lineRule="auto"/>
              <w:rPr>
                <w:color w:val="000000" w:themeColor="text1"/>
                <w:sz w:val="18"/>
                <w:szCs w:val="28"/>
              </w:rPr>
            </w:pPr>
            <w:r>
              <w:rPr>
                <w:color w:val="000000" w:themeColor="text1"/>
                <w:sz w:val="18"/>
                <w:szCs w:val="28"/>
              </w:rPr>
              <w:t xml:space="preserve">J’ai envie de jouer / gagner peu importe mon équipe </w:t>
            </w:r>
            <w:r w:rsidR="00347F38">
              <w:rPr>
                <w:color w:val="000000" w:themeColor="text1"/>
                <w:sz w:val="18"/>
                <w:szCs w:val="28"/>
              </w:rPr>
              <w:t>e</w:t>
            </w:r>
            <w:r w:rsidR="00B14CBD">
              <w:rPr>
                <w:color w:val="000000" w:themeColor="text1"/>
                <w:sz w:val="18"/>
                <w:szCs w:val="28"/>
              </w:rPr>
              <w:t xml:space="preserve">t je sais motiver mes troupes et garder un bon esprit. </w:t>
            </w:r>
          </w:p>
          <w:p w:rsidR="00B14CD0" w:rsidRPr="00EC1FB1" w:rsidRDefault="00B14CD0" w:rsidP="00EC1FB1">
            <w:pPr>
              <w:spacing w:after="0" w:line="240" w:lineRule="auto"/>
              <w:rPr>
                <w:sz w:val="18"/>
                <w:szCs w:val="20"/>
              </w:rPr>
            </w:pPr>
          </w:p>
          <w:p w:rsidR="00B14CD0" w:rsidRPr="00EC1FB1" w:rsidRDefault="00B14CD0" w:rsidP="00EC1FB1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B14CD0" w:rsidTr="004E608B">
        <w:trPr>
          <w:trHeight w:val="1358"/>
        </w:trPr>
        <w:tc>
          <w:tcPr>
            <w:tcW w:w="1495" w:type="dxa"/>
            <w:vMerge w:val="restart"/>
            <w:shd w:val="clear" w:color="auto" w:fill="auto"/>
            <w:tcMar>
              <w:left w:w="108" w:type="dxa"/>
            </w:tcMar>
          </w:tcPr>
          <w:p w:rsidR="00A9649D" w:rsidRPr="004E608B" w:rsidRDefault="00A9649D" w:rsidP="004E608B">
            <w:pPr>
              <w:spacing w:after="0" w:line="240" w:lineRule="auto"/>
              <w:rPr>
                <w:b/>
                <w:szCs w:val="24"/>
              </w:rPr>
            </w:pPr>
            <w:r w:rsidRPr="004E608B">
              <w:rPr>
                <w:b/>
                <w:szCs w:val="24"/>
              </w:rPr>
              <w:t>D3 : La formation de la personne et du citoyen</w:t>
            </w:r>
          </w:p>
          <w:p w:rsidR="00B14CD0" w:rsidRPr="004E608B" w:rsidRDefault="00B14CD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14CD0" w:rsidRPr="004E608B" w:rsidRDefault="00A9649D" w:rsidP="00A9649D">
            <w:pPr>
              <w:spacing w:after="0" w:line="240" w:lineRule="auto"/>
              <w:rPr>
                <w:b/>
                <w:szCs w:val="24"/>
              </w:rPr>
            </w:pPr>
            <w:r w:rsidRPr="004E608B">
              <w:rPr>
                <w:b/>
                <w:szCs w:val="24"/>
              </w:rPr>
              <w:t xml:space="preserve">D4 : Les systèmes naturels et les systèmes techniques. 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left w:w="108" w:type="dxa"/>
            </w:tcMar>
          </w:tcPr>
          <w:p w:rsidR="00A9649D" w:rsidRDefault="00A9649D">
            <w:pPr>
              <w:spacing w:after="0"/>
              <w:rPr>
                <w:b/>
                <w:sz w:val="24"/>
                <w:szCs w:val="20"/>
                <w:highlight w:val="green"/>
              </w:rPr>
            </w:pPr>
          </w:p>
          <w:p w:rsidR="00B14CD0" w:rsidRPr="00A9649D" w:rsidRDefault="00A9649D">
            <w:pPr>
              <w:spacing w:after="0"/>
              <w:rPr>
                <w:b/>
                <w:sz w:val="24"/>
                <w:szCs w:val="20"/>
                <w:highlight w:val="green"/>
              </w:rPr>
            </w:pPr>
            <w:r w:rsidRPr="00A9649D">
              <w:rPr>
                <w:b/>
                <w:sz w:val="24"/>
                <w:szCs w:val="20"/>
                <w:highlight w:val="green"/>
              </w:rPr>
              <w:t>Je suis arbitre</w:t>
            </w:r>
          </w:p>
          <w:p w:rsidR="00B14CD0" w:rsidRPr="00A9649D" w:rsidRDefault="00B14CD0">
            <w:pPr>
              <w:spacing w:after="0"/>
              <w:rPr>
                <w:b/>
                <w:szCs w:val="20"/>
              </w:rPr>
            </w:pPr>
          </w:p>
          <w:p w:rsidR="00B14CD0" w:rsidRPr="00A9649D" w:rsidRDefault="00B14CD0">
            <w:pPr>
              <w:spacing w:after="0"/>
              <w:rPr>
                <w:b/>
                <w:szCs w:val="20"/>
              </w:rPr>
            </w:pPr>
          </w:p>
          <w:p w:rsidR="00B14CD0" w:rsidRPr="00A9649D" w:rsidRDefault="00B14CD0">
            <w:pPr>
              <w:spacing w:after="0"/>
              <w:rPr>
                <w:b/>
                <w:szCs w:val="20"/>
              </w:rPr>
            </w:pPr>
          </w:p>
          <w:p w:rsidR="00A9649D" w:rsidRDefault="00A9649D" w:rsidP="006433FF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  <w:p w:rsidR="006433FF" w:rsidRPr="00A9649D" w:rsidRDefault="006433FF" w:rsidP="006433FF">
            <w:pPr>
              <w:spacing w:after="0"/>
              <w:rPr>
                <w:b/>
                <w:szCs w:val="20"/>
              </w:rPr>
            </w:pPr>
            <w:r w:rsidRPr="00A9649D">
              <w:rPr>
                <w:b/>
                <w:sz w:val="24"/>
                <w:szCs w:val="20"/>
                <w:highlight w:val="cyan"/>
              </w:rPr>
              <w:t>Je suis observateur</w:t>
            </w:r>
          </w:p>
          <w:p w:rsidR="00B14CD0" w:rsidRDefault="00B14CD0">
            <w:pPr>
              <w:spacing w:after="0"/>
              <w:rPr>
                <w:b/>
                <w:sz w:val="24"/>
                <w:szCs w:val="20"/>
                <w:highlight w:val="cyan"/>
              </w:rPr>
            </w:pP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4E608B" w:rsidRDefault="004E608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4E608B">
              <w:rPr>
                <w:sz w:val="18"/>
                <w:szCs w:val="20"/>
              </w:rPr>
              <w:t xml:space="preserve">Je ne </w:t>
            </w:r>
            <w:r>
              <w:rPr>
                <w:sz w:val="18"/>
                <w:szCs w:val="20"/>
              </w:rPr>
              <w:t xml:space="preserve">connais pas le règlement et n’ai pas envie d’arbitrer. </w:t>
            </w:r>
          </w:p>
          <w:p w:rsidR="000E7C86" w:rsidRPr="004E608B" w:rsidRDefault="000E7C86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0E7C86" w:rsidRPr="004E608B" w:rsidRDefault="000E7C86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E608B" w:rsidRDefault="004E608B" w:rsidP="004E608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veux arbitrer mais j’ai besoin d’être accompagné(e) parce que j’ai des doutes concernant le règlement. </w:t>
            </w: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4E608B" w:rsidRDefault="00EB7C3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veux arbitrer, je connais et fais respecter le règlement. </w:t>
            </w: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4E608B" w:rsidRDefault="00EB7C3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veux arbitrer, je connais le règlement et je suis prêt(e) à aider ceux qui en ont besoin. </w:t>
            </w:r>
          </w:p>
        </w:tc>
      </w:tr>
      <w:tr w:rsidR="00B14CD0" w:rsidTr="004E608B">
        <w:trPr>
          <w:trHeight w:val="1547"/>
        </w:trPr>
        <w:tc>
          <w:tcPr>
            <w:tcW w:w="149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2045" w:type="dxa"/>
            <w:vMerge/>
            <w:shd w:val="clear" w:color="auto" w:fill="auto"/>
            <w:tcMar>
              <w:left w:w="108" w:type="dxa"/>
            </w:tcMar>
          </w:tcPr>
          <w:p w:rsidR="00B14CD0" w:rsidRDefault="00B14CD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E2EFD9" w:themeFill="accent6" w:themeFillTint="33"/>
            <w:tcMar>
              <w:left w:w="108" w:type="dxa"/>
            </w:tcMar>
          </w:tcPr>
          <w:p w:rsidR="00B14CD0" w:rsidRPr="004E608B" w:rsidRDefault="004E608B">
            <w:pPr>
              <w:spacing w:after="0" w:line="240" w:lineRule="auto"/>
              <w:jc w:val="center"/>
              <w:rPr>
                <w:sz w:val="18"/>
              </w:rPr>
            </w:pPr>
            <w:r w:rsidRPr="004E608B">
              <w:rPr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 wp14:anchorId="5D98E83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-192405</wp:posOffset>
                      </wp:positionV>
                      <wp:extent cx="7734935" cy="410210"/>
                      <wp:effectExtent l="19050" t="38100" r="57150" b="47625"/>
                      <wp:wrapNone/>
                      <wp:docPr id="42" name="Flèche gauch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34935" cy="41021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0000"/>
                                </a:avLst>
                              </a:prstGeom>
                              <a:gradFill>
                                <a:gsLst>
                                  <a:gs pos="7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  <a:gs pos="31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6800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/>
                              </a:gradFill>
                              <a:ln w="3816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C6020" id="Flèche gauche 40" o:spid="_x0000_s1026" type="#_x0000_t66" style="position:absolute;margin-left:-2.95pt;margin-top:-15.15pt;width:609.05pt;height:32.3pt;rotation:180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" adj="1146" fillcolor="#c5e0b3 [1305]" strokecolor="#272727 [2749]" strokeweight="1.06mm">
                      <v:fill color2="#00b050" angle="90" colors="0 #c5e0b4;4588f #c5e0b4;20316f #a9d18e;44564f #92d050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037A7F" w:rsidP="000E7C8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Je n’ai pas envie d’observer.</w:t>
            </w:r>
          </w:p>
        </w:tc>
        <w:tc>
          <w:tcPr>
            <w:tcW w:w="3261" w:type="dxa"/>
            <w:shd w:val="clear" w:color="auto" w:fill="C5E0B3" w:themeFill="accent6" w:themeFillTint="66"/>
            <w:tcMar>
              <w:left w:w="108" w:type="dxa"/>
            </w:tcMar>
          </w:tcPr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037A7F" w:rsidP="000E7C8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Je suis volontaire pour observer mais il m’arrive de me tromper.</w:t>
            </w:r>
          </w:p>
        </w:tc>
        <w:tc>
          <w:tcPr>
            <w:tcW w:w="3005" w:type="dxa"/>
            <w:shd w:val="clear" w:color="auto" w:fill="A8D08D" w:themeFill="accent6" w:themeFillTint="99"/>
            <w:tcMar>
              <w:left w:w="108" w:type="dxa"/>
            </w:tcMar>
          </w:tcPr>
          <w:p w:rsidR="00B14CD0" w:rsidRPr="004E608B" w:rsidRDefault="00B14CD0" w:rsidP="00037A7F">
            <w:pPr>
              <w:spacing w:after="0" w:line="240" w:lineRule="auto"/>
              <w:rPr>
                <w:sz w:val="18"/>
                <w:szCs w:val="20"/>
              </w:rPr>
            </w:pPr>
          </w:p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B14CD0" w:rsidRPr="00037A7F" w:rsidRDefault="00037A7F" w:rsidP="00037A7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Je suis volontaire pour observer et je suis précis(e) dans ma prise d’information. </w:t>
            </w:r>
          </w:p>
        </w:tc>
        <w:tc>
          <w:tcPr>
            <w:tcW w:w="3004" w:type="dxa"/>
            <w:shd w:val="clear" w:color="auto" w:fill="538135" w:themeFill="accent6" w:themeFillShade="BF"/>
            <w:tcMar>
              <w:left w:w="108" w:type="dxa"/>
            </w:tcMar>
          </w:tcPr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B14CD0">
            <w:pPr>
              <w:spacing w:after="0" w:line="240" w:lineRule="auto"/>
              <w:jc w:val="center"/>
              <w:rPr>
                <w:sz w:val="18"/>
              </w:rPr>
            </w:pPr>
          </w:p>
          <w:p w:rsidR="00B14CD0" w:rsidRPr="004E608B" w:rsidRDefault="00037A7F" w:rsidP="00037A7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Je suis volontaire pour observer, précis(e) dans ma prise d’informations et je sais expliquer ce que j’ai vu aux autres. </w:t>
            </w:r>
          </w:p>
          <w:p w:rsidR="00B14CD0" w:rsidRPr="004E608B" w:rsidRDefault="00B14CD0" w:rsidP="000E7C86">
            <w:pPr>
              <w:spacing w:after="0" w:line="240" w:lineRule="auto"/>
              <w:rPr>
                <w:sz w:val="18"/>
              </w:rPr>
            </w:pPr>
          </w:p>
        </w:tc>
      </w:tr>
    </w:tbl>
    <w:p w:rsidR="00B14CD0" w:rsidRDefault="00B14CD0"/>
    <w:sectPr w:rsidR="00B14CD0">
      <w:pgSz w:w="16838" w:h="11906" w:orient="landscape"/>
      <w:pgMar w:top="567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F18"/>
    <w:multiLevelType w:val="multilevel"/>
    <w:tmpl w:val="E01AE042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D968A9"/>
    <w:multiLevelType w:val="hybridMultilevel"/>
    <w:tmpl w:val="8A94C820"/>
    <w:lvl w:ilvl="0" w:tplc="E6FAA946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C756D"/>
    <w:multiLevelType w:val="hybridMultilevel"/>
    <w:tmpl w:val="F1F87740"/>
    <w:lvl w:ilvl="0" w:tplc="274CF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863FE"/>
    <w:multiLevelType w:val="multilevel"/>
    <w:tmpl w:val="A18E4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CDB2969"/>
    <w:multiLevelType w:val="hybridMultilevel"/>
    <w:tmpl w:val="D31091A4"/>
    <w:lvl w:ilvl="0" w:tplc="279E2BF6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0"/>
    <w:rsid w:val="00002100"/>
    <w:rsid w:val="00002B83"/>
    <w:rsid w:val="00005115"/>
    <w:rsid w:val="00037A7F"/>
    <w:rsid w:val="00057443"/>
    <w:rsid w:val="000A67E5"/>
    <w:rsid w:val="000B73AF"/>
    <w:rsid w:val="000D51E1"/>
    <w:rsid w:val="000E7C86"/>
    <w:rsid w:val="00135735"/>
    <w:rsid w:val="001B0E41"/>
    <w:rsid w:val="001E491A"/>
    <w:rsid w:val="00204E11"/>
    <w:rsid w:val="0021615E"/>
    <w:rsid w:val="00260C5F"/>
    <w:rsid w:val="00283DFD"/>
    <w:rsid w:val="002A2B3A"/>
    <w:rsid w:val="002C7059"/>
    <w:rsid w:val="002D35C4"/>
    <w:rsid w:val="00303FFB"/>
    <w:rsid w:val="00314813"/>
    <w:rsid w:val="00347F38"/>
    <w:rsid w:val="00375D61"/>
    <w:rsid w:val="0045578A"/>
    <w:rsid w:val="004B0A6F"/>
    <w:rsid w:val="004C1B1E"/>
    <w:rsid w:val="004C6BE1"/>
    <w:rsid w:val="004E584D"/>
    <w:rsid w:val="004E608B"/>
    <w:rsid w:val="005020E2"/>
    <w:rsid w:val="00526835"/>
    <w:rsid w:val="0059019F"/>
    <w:rsid w:val="00615ADC"/>
    <w:rsid w:val="0062525F"/>
    <w:rsid w:val="006433FF"/>
    <w:rsid w:val="006967E4"/>
    <w:rsid w:val="006A1E29"/>
    <w:rsid w:val="006B1FF3"/>
    <w:rsid w:val="006E2DB1"/>
    <w:rsid w:val="0070741C"/>
    <w:rsid w:val="00774B58"/>
    <w:rsid w:val="00785F90"/>
    <w:rsid w:val="00803549"/>
    <w:rsid w:val="0082737C"/>
    <w:rsid w:val="00841B06"/>
    <w:rsid w:val="00863E2B"/>
    <w:rsid w:val="008806E5"/>
    <w:rsid w:val="008C55B7"/>
    <w:rsid w:val="009537FF"/>
    <w:rsid w:val="00994590"/>
    <w:rsid w:val="00A0702D"/>
    <w:rsid w:val="00A41472"/>
    <w:rsid w:val="00A41C69"/>
    <w:rsid w:val="00A9649D"/>
    <w:rsid w:val="00AC285B"/>
    <w:rsid w:val="00AD61D2"/>
    <w:rsid w:val="00AD732A"/>
    <w:rsid w:val="00B048A0"/>
    <w:rsid w:val="00B06466"/>
    <w:rsid w:val="00B14CBD"/>
    <w:rsid w:val="00B14CD0"/>
    <w:rsid w:val="00B32A1A"/>
    <w:rsid w:val="00B924DD"/>
    <w:rsid w:val="00BA0CDA"/>
    <w:rsid w:val="00BB7726"/>
    <w:rsid w:val="00C429D6"/>
    <w:rsid w:val="00C53B3A"/>
    <w:rsid w:val="00C6784C"/>
    <w:rsid w:val="00CA2418"/>
    <w:rsid w:val="00CA2585"/>
    <w:rsid w:val="00CB2306"/>
    <w:rsid w:val="00CF0A2F"/>
    <w:rsid w:val="00D2372A"/>
    <w:rsid w:val="00D2728F"/>
    <w:rsid w:val="00D74693"/>
    <w:rsid w:val="00D85085"/>
    <w:rsid w:val="00E5636D"/>
    <w:rsid w:val="00E716EB"/>
    <w:rsid w:val="00E92FB1"/>
    <w:rsid w:val="00EB7C30"/>
    <w:rsid w:val="00EC1FB1"/>
    <w:rsid w:val="00FA2908"/>
    <w:rsid w:val="00FB6682"/>
    <w:rsid w:val="00FD1023"/>
    <w:rsid w:val="00FD669D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8C58F-C32F-45F1-9309-C6E24CE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4EB1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85AE3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5A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A960F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4E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A9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retailleau</dc:creator>
  <dc:description/>
  <cp:lastModifiedBy>Thomas Marquis</cp:lastModifiedBy>
  <cp:revision>78</cp:revision>
  <cp:lastPrinted>2019-02-18T16:28:00Z</cp:lastPrinted>
  <dcterms:created xsi:type="dcterms:W3CDTF">2020-03-30T13:10:00Z</dcterms:created>
  <dcterms:modified xsi:type="dcterms:W3CDTF">2020-04-16T16:18:00Z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